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66" w:type="dxa"/>
        <w:tblLook w:val="04A0" w:firstRow="1" w:lastRow="0" w:firstColumn="1" w:lastColumn="0" w:noHBand="0" w:noVBand="1"/>
      </w:tblPr>
      <w:tblGrid>
        <w:gridCol w:w="971"/>
        <w:gridCol w:w="1114"/>
        <w:gridCol w:w="2280"/>
        <w:gridCol w:w="2070"/>
        <w:gridCol w:w="2235"/>
        <w:gridCol w:w="2205"/>
        <w:gridCol w:w="2264"/>
        <w:gridCol w:w="2427"/>
      </w:tblGrid>
      <w:tr w:rsidR="008B4BBD" w14:paraId="6AAC3866" w14:textId="77777777" w:rsidTr="2D68A571">
        <w:trPr>
          <w:trHeight w:val="360"/>
        </w:trPr>
        <w:tc>
          <w:tcPr>
            <w:tcW w:w="971" w:type="dxa"/>
          </w:tcPr>
          <w:p w14:paraId="3D921692" w14:textId="3F37A0D1" w:rsidR="008B4BBD" w:rsidRDefault="008B4BBD">
            <w:r>
              <w:t>PSHE</w:t>
            </w:r>
          </w:p>
        </w:tc>
        <w:tc>
          <w:tcPr>
            <w:tcW w:w="1114" w:type="dxa"/>
          </w:tcPr>
          <w:p w14:paraId="7E48E483" w14:textId="34B92375" w:rsidR="008B4BBD" w:rsidRDefault="008B4BBD"/>
        </w:tc>
        <w:tc>
          <w:tcPr>
            <w:tcW w:w="2280" w:type="dxa"/>
          </w:tcPr>
          <w:p w14:paraId="4D737EC8" w14:textId="3087F4E9" w:rsidR="008B4BBD" w:rsidRPr="00FD16E6" w:rsidRDefault="008B4BBD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Autumn 1</w:t>
            </w:r>
          </w:p>
        </w:tc>
        <w:tc>
          <w:tcPr>
            <w:tcW w:w="2070" w:type="dxa"/>
          </w:tcPr>
          <w:p w14:paraId="62D3AEF9" w14:textId="0C83C92E" w:rsidR="008B4BBD" w:rsidRPr="00FD16E6" w:rsidRDefault="008B4BBD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Autumn 2</w:t>
            </w:r>
          </w:p>
        </w:tc>
        <w:tc>
          <w:tcPr>
            <w:tcW w:w="2235" w:type="dxa"/>
          </w:tcPr>
          <w:p w14:paraId="6DEC6B02" w14:textId="62A993FD" w:rsidR="008B4BBD" w:rsidRPr="00FD16E6" w:rsidRDefault="008B4BBD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Spring 1</w:t>
            </w:r>
          </w:p>
        </w:tc>
        <w:tc>
          <w:tcPr>
            <w:tcW w:w="2205" w:type="dxa"/>
          </w:tcPr>
          <w:p w14:paraId="21D222CA" w14:textId="7EF253FA" w:rsidR="008B4BBD" w:rsidRPr="00FD16E6" w:rsidRDefault="008B4BBD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Spring 2</w:t>
            </w:r>
          </w:p>
        </w:tc>
        <w:tc>
          <w:tcPr>
            <w:tcW w:w="2264" w:type="dxa"/>
          </w:tcPr>
          <w:p w14:paraId="158D6AFD" w14:textId="1B91579D" w:rsidR="008B4BBD" w:rsidRPr="00FD16E6" w:rsidRDefault="008B4BBD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Summer 1</w:t>
            </w:r>
          </w:p>
        </w:tc>
        <w:tc>
          <w:tcPr>
            <w:tcW w:w="2427" w:type="dxa"/>
          </w:tcPr>
          <w:p w14:paraId="6D4E29F3" w14:textId="288B6801" w:rsidR="008B4BBD" w:rsidRPr="00FD16E6" w:rsidRDefault="008B4BBD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Summer 2</w:t>
            </w:r>
          </w:p>
        </w:tc>
      </w:tr>
      <w:tr w:rsidR="009352EE" w14:paraId="6FA8FB11" w14:textId="77777777" w:rsidTr="2D68A571">
        <w:trPr>
          <w:trHeight w:val="690"/>
        </w:trPr>
        <w:tc>
          <w:tcPr>
            <w:tcW w:w="971" w:type="dxa"/>
            <w:vMerge w:val="restart"/>
          </w:tcPr>
          <w:p w14:paraId="7351012F" w14:textId="77777777" w:rsidR="009352EE" w:rsidRDefault="009352EE">
            <w:pPr>
              <w:rPr>
                <w:b/>
                <w:bCs/>
              </w:rPr>
            </w:pPr>
            <w:r>
              <w:rPr>
                <w:b/>
                <w:bCs/>
              </w:rPr>
              <w:t>Class 1</w:t>
            </w:r>
          </w:p>
          <w:p w14:paraId="6352B391" w14:textId="7570FBEC" w:rsidR="009352EE" w:rsidRPr="00FD16E6" w:rsidRDefault="009352EE">
            <w:pPr>
              <w:rPr>
                <w:b/>
                <w:bCs/>
              </w:rPr>
            </w:pPr>
            <w:r>
              <w:rPr>
                <w:b/>
                <w:bCs/>
              </w:rPr>
              <w:t>(Year 1)</w:t>
            </w:r>
          </w:p>
        </w:tc>
        <w:tc>
          <w:tcPr>
            <w:tcW w:w="1114" w:type="dxa"/>
            <w:vMerge w:val="restart"/>
          </w:tcPr>
          <w:p w14:paraId="51D74AAD" w14:textId="3E940A0D" w:rsidR="009352EE" w:rsidRPr="00FD16E6" w:rsidRDefault="009352EE" w:rsidP="2D68A571">
            <w:pPr>
              <w:rPr>
                <w:b/>
                <w:bCs/>
              </w:rPr>
            </w:pPr>
            <w:r w:rsidRPr="2D68A571">
              <w:rPr>
                <w:b/>
                <w:bCs/>
              </w:rPr>
              <w:t xml:space="preserve">Year </w:t>
            </w:r>
            <w:r w:rsidR="00A102A9" w:rsidRPr="2D68A571">
              <w:rPr>
                <w:b/>
                <w:bCs/>
              </w:rPr>
              <w:t>A</w:t>
            </w:r>
          </w:p>
          <w:p w14:paraId="621984DF" w14:textId="3C007BF6" w:rsidR="009352EE" w:rsidRPr="00FD16E6" w:rsidRDefault="009352EE" w:rsidP="2D68A571">
            <w:pPr>
              <w:rPr>
                <w:b/>
                <w:bCs/>
              </w:rPr>
            </w:pPr>
          </w:p>
          <w:p w14:paraId="76BFA747" w14:textId="0B6639CA" w:rsidR="009352EE" w:rsidRPr="00FD16E6" w:rsidRDefault="052E4E6A" w:rsidP="2D68A571">
            <w:pPr>
              <w:rPr>
                <w:b/>
                <w:bCs/>
              </w:rPr>
            </w:pPr>
            <w:r w:rsidRPr="2D68A571">
              <w:rPr>
                <w:b/>
                <w:bCs/>
                <w:color w:val="7030A0"/>
              </w:rPr>
              <w:t>Year 1</w:t>
            </w:r>
          </w:p>
        </w:tc>
        <w:tc>
          <w:tcPr>
            <w:tcW w:w="2280" w:type="dxa"/>
          </w:tcPr>
          <w:p w14:paraId="11DC582D" w14:textId="77777777" w:rsidR="009352EE" w:rsidRPr="00DA1ACC" w:rsidRDefault="00A102A9" w:rsidP="2D68A571">
            <w:pPr>
              <w:rPr>
                <w:color w:val="70AD47" w:themeColor="accent6"/>
                <w:sz w:val="18"/>
                <w:szCs w:val="18"/>
              </w:rPr>
            </w:pPr>
            <w:r w:rsidRPr="2D68A571">
              <w:rPr>
                <w:color w:val="70AD47" w:themeColor="accent6"/>
                <w:sz w:val="18"/>
                <w:szCs w:val="18"/>
              </w:rPr>
              <w:t>Welcome to School</w:t>
            </w:r>
          </w:p>
          <w:p w14:paraId="31813452" w14:textId="4B356531" w:rsidR="00A102A9" w:rsidRPr="00DA1ACC" w:rsidRDefault="00A102A9" w:rsidP="2D68A571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4C10C6C" w14:textId="570EE6D4" w:rsidR="00DA1ACC" w:rsidRPr="00DA1ACC" w:rsidRDefault="00DA1ACC" w:rsidP="2D68A571">
            <w:pPr>
              <w:rPr>
                <w:color w:val="4472C4" w:themeColor="accent1"/>
                <w:sz w:val="18"/>
                <w:szCs w:val="18"/>
              </w:rPr>
            </w:pPr>
            <w:r w:rsidRPr="2D68A571">
              <w:rPr>
                <w:color w:val="4472C4" w:themeColor="accent1"/>
                <w:sz w:val="18"/>
                <w:szCs w:val="18"/>
              </w:rPr>
              <w:t>People who care for us</w:t>
            </w:r>
          </w:p>
        </w:tc>
        <w:tc>
          <w:tcPr>
            <w:tcW w:w="2235" w:type="dxa"/>
          </w:tcPr>
          <w:p w14:paraId="33B6C2D2" w14:textId="77777777" w:rsidR="009352EE" w:rsidRDefault="003735FC">
            <w:pPr>
              <w:rPr>
                <w:color w:val="4472C4" w:themeColor="accent1"/>
                <w:sz w:val="18"/>
                <w:szCs w:val="18"/>
              </w:rPr>
            </w:pPr>
            <w:r w:rsidRPr="003735FC">
              <w:rPr>
                <w:color w:val="4472C4" w:themeColor="accent1"/>
                <w:sz w:val="18"/>
                <w:szCs w:val="18"/>
              </w:rPr>
              <w:t>Healthy Friendships</w:t>
            </w:r>
          </w:p>
          <w:p w14:paraId="3D0674E2" w14:textId="31447F2B" w:rsidR="00032C9D" w:rsidRPr="00DA1ACC" w:rsidRDefault="00032C9D" w:rsidP="2D68A571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205" w:type="dxa"/>
          </w:tcPr>
          <w:p w14:paraId="416FBC69" w14:textId="77777777" w:rsidR="009352EE" w:rsidRPr="00032C9D" w:rsidRDefault="00032C9D">
            <w:pPr>
              <w:rPr>
                <w:color w:val="ED7D31" w:themeColor="accent2"/>
                <w:sz w:val="18"/>
                <w:szCs w:val="18"/>
              </w:rPr>
            </w:pPr>
            <w:r w:rsidRPr="00032C9D">
              <w:rPr>
                <w:color w:val="ED7D31" w:themeColor="accent2"/>
                <w:sz w:val="18"/>
                <w:szCs w:val="18"/>
              </w:rPr>
              <w:t>Our Health</w:t>
            </w:r>
          </w:p>
          <w:p w14:paraId="3BBEE049" w14:textId="6F8FE5A0" w:rsidR="00032C9D" w:rsidRPr="00DA1ACC" w:rsidRDefault="00032C9D" w:rsidP="2D68A571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264" w:type="dxa"/>
          </w:tcPr>
          <w:p w14:paraId="24AF36B9" w14:textId="1EACEAEB" w:rsidR="00032C9D" w:rsidRPr="00DA1ACC" w:rsidRDefault="00032C9D" w:rsidP="2D68A571">
            <w:pPr>
              <w:rPr>
                <w:color w:val="ED7D31" w:themeColor="accent2"/>
                <w:sz w:val="18"/>
                <w:szCs w:val="18"/>
              </w:rPr>
            </w:pPr>
            <w:r w:rsidRPr="2D68A571">
              <w:rPr>
                <w:color w:val="ED7D31" w:themeColor="accent2"/>
                <w:sz w:val="18"/>
                <w:szCs w:val="18"/>
              </w:rPr>
              <w:t>We all have feelings</w:t>
            </w:r>
          </w:p>
        </w:tc>
        <w:tc>
          <w:tcPr>
            <w:tcW w:w="2427" w:type="dxa"/>
          </w:tcPr>
          <w:p w14:paraId="70D327C1" w14:textId="749F1F16" w:rsidR="009352EE" w:rsidRPr="00DA1ACC" w:rsidRDefault="00EE5246">
            <w:pPr>
              <w:rPr>
                <w:sz w:val="18"/>
                <w:szCs w:val="18"/>
              </w:rPr>
            </w:pPr>
            <w:r w:rsidRPr="00DC75C9">
              <w:rPr>
                <w:color w:val="4472C4" w:themeColor="accent1"/>
                <w:sz w:val="18"/>
                <w:szCs w:val="18"/>
              </w:rPr>
              <w:t>Managing ou</w:t>
            </w:r>
            <w:r w:rsidR="009635D0">
              <w:rPr>
                <w:color w:val="4472C4" w:themeColor="accent1"/>
                <w:sz w:val="18"/>
                <w:szCs w:val="18"/>
              </w:rPr>
              <w:t xml:space="preserve">r </w:t>
            </w:r>
            <w:r w:rsidRPr="00DC75C9">
              <w:rPr>
                <w:color w:val="4472C4" w:themeColor="accent1"/>
                <w:sz w:val="18"/>
                <w:szCs w:val="18"/>
              </w:rPr>
              <w:t>time safely onl</w:t>
            </w:r>
            <w:r w:rsidR="00DC75C9" w:rsidRPr="00DC75C9">
              <w:rPr>
                <w:color w:val="4472C4" w:themeColor="accent1"/>
                <w:sz w:val="18"/>
                <w:szCs w:val="18"/>
              </w:rPr>
              <w:t>ine. Jessie and Friends 1 Watching Videos</w:t>
            </w:r>
          </w:p>
        </w:tc>
      </w:tr>
      <w:tr w:rsidR="2D68A571" w14:paraId="6BB70197" w14:textId="77777777" w:rsidTr="2D68A571">
        <w:trPr>
          <w:trHeight w:val="585"/>
        </w:trPr>
        <w:tc>
          <w:tcPr>
            <w:tcW w:w="971" w:type="dxa"/>
            <w:vMerge/>
          </w:tcPr>
          <w:p w14:paraId="4646BF16" w14:textId="77777777" w:rsidR="0028689F" w:rsidRDefault="0028689F"/>
        </w:tc>
        <w:tc>
          <w:tcPr>
            <w:tcW w:w="1114" w:type="dxa"/>
            <w:vMerge/>
          </w:tcPr>
          <w:p w14:paraId="44847503" w14:textId="77777777" w:rsidR="0028689F" w:rsidRDefault="0028689F"/>
        </w:tc>
        <w:tc>
          <w:tcPr>
            <w:tcW w:w="2280" w:type="dxa"/>
          </w:tcPr>
          <w:p w14:paraId="4A12CF78" w14:textId="40382528" w:rsidR="555FFDF8" w:rsidRDefault="555FFDF8" w:rsidP="2D68A571">
            <w:r w:rsidRPr="2D68A571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Emergencies and getting help</w:t>
            </w:r>
          </w:p>
        </w:tc>
        <w:tc>
          <w:tcPr>
            <w:tcW w:w="2070" w:type="dxa"/>
          </w:tcPr>
          <w:p w14:paraId="0A514F50" w14:textId="56FB2E9B" w:rsidR="555FFDF8" w:rsidRDefault="555FFDF8" w:rsidP="2D68A571">
            <w:pPr>
              <w:rPr>
                <w:sz w:val="18"/>
                <w:szCs w:val="18"/>
              </w:rPr>
            </w:pPr>
            <w:r w:rsidRPr="2D68A571">
              <w:rPr>
                <w:color w:val="70AD47" w:themeColor="accent6"/>
                <w:sz w:val="18"/>
                <w:szCs w:val="18"/>
              </w:rPr>
              <w:t>Rights Responsibilities and respect</w:t>
            </w:r>
          </w:p>
          <w:p w14:paraId="04E638BF" w14:textId="2C867F2D" w:rsidR="2D68A571" w:rsidRDefault="2D68A571" w:rsidP="2D68A571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235" w:type="dxa"/>
          </w:tcPr>
          <w:p w14:paraId="2020D621" w14:textId="525F31C2" w:rsidR="555FFDF8" w:rsidRDefault="555FFDF8" w:rsidP="2D68A571">
            <w:r w:rsidRPr="2D68A571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Our bodies and boundaries – NSPCC PANTS</w:t>
            </w:r>
          </w:p>
        </w:tc>
        <w:tc>
          <w:tcPr>
            <w:tcW w:w="2205" w:type="dxa"/>
          </w:tcPr>
          <w:p w14:paraId="4B27BAF0" w14:textId="7C9D8279" w:rsidR="555FFDF8" w:rsidRDefault="555FFDF8" w:rsidP="2D68A571">
            <w:r w:rsidRPr="2D68A571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Healthy Food Choices</w:t>
            </w:r>
          </w:p>
        </w:tc>
        <w:tc>
          <w:tcPr>
            <w:tcW w:w="2264" w:type="dxa"/>
          </w:tcPr>
          <w:p w14:paraId="2CC0E4D1" w14:textId="0D01BA6C" w:rsidR="555FFDF8" w:rsidRDefault="555FFDF8" w:rsidP="2D68A571">
            <w:pPr>
              <w:rPr>
                <w:sz w:val="18"/>
                <w:szCs w:val="18"/>
              </w:rPr>
            </w:pPr>
            <w:r w:rsidRPr="2D68A571">
              <w:rPr>
                <w:color w:val="ED7D31" w:themeColor="accent2"/>
                <w:sz w:val="18"/>
                <w:szCs w:val="18"/>
              </w:rPr>
              <w:t>Good and not so good feelings</w:t>
            </w:r>
          </w:p>
          <w:p w14:paraId="19A1EF34" w14:textId="1ABAC292" w:rsidR="2D68A571" w:rsidRDefault="2D68A571" w:rsidP="2D68A571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E7E6E6" w:themeFill="background2"/>
          </w:tcPr>
          <w:p w14:paraId="6569861C" w14:textId="24BE369D" w:rsidR="2D68A571" w:rsidRDefault="2D68A571" w:rsidP="2D68A571">
            <w:pPr>
              <w:rPr>
                <w:color w:val="4472C4" w:themeColor="accent1"/>
                <w:sz w:val="18"/>
                <w:szCs w:val="18"/>
              </w:rPr>
            </w:pPr>
          </w:p>
        </w:tc>
      </w:tr>
      <w:tr w:rsidR="008B4BBD" w14:paraId="7A5341C8" w14:textId="77777777" w:rsidTr="2D68A571">
        <w:trPr>
          <w:trHeight w:val="660"/>
        </w:trPr>
        <w:tc>
          <w:tcPr>
            <w:tcW w:w="971" w:type="dxa"/>
            <w:vMerge w:val="restart"/>
          </w:tcPr>
          <w:p w14:paraId="0BEB3814" w14:textId="77777777" w:rsidR="008B4BBD" w:rsidRDefault="009352EE">
            <w:pPr>
              <w:rPr>
                <w:b/>
                <w:bCs/>
              </w:rPr>
            </w:pPr>
            <w:r>
              <w:rPr>
                <w:b/>
                <w:bCs/>
              </w:rPr>
              <w:t>Class 2</w:t>
            </w:r>
          </w:p>
          <w:p w14:paraId="3ABB1D04" w14:textId="4DCF8F5E" w:rsidR="009352EE" w:rsidRPr="00FD16E6" w:rsidRDefault="007A7F7C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352EE">
              <w:rPr>
                <w:b/>
                <w:bCs/>
              </w:rPr>
              <w:t>Year 2,3,4</w:t>
            </w:r>
            <w:r>
              <w:rPr>
                <w:b/>
                <w:bCs/>
              </w:rPr>
              <w:t>)</w:t>
            </w:r>
          </w:p>
        </w:tc>
        <w:tc>
          <w:tcPr>
            <w:tcW w:w="1114" w:type="dxa"/>
            <w:vMerge w:val="restart"/>
          </w:tcPr>
          <w:p w14:paraId="51F990A2" w14:textId="38D93E40" w:rsidR="008B4BBD" w:rsidRPr="00FD16E6" w:rsidRDefault="008B4BBD" w:rsidP="2D68A571">
            <w:pPr>
              <w:rPr>
                <w:b/>
                <w:bCs/>
              </w:rPr>
            </w:pPr>
            <w:r w:rsidRPr="2D68A571">
              <w:rPr>
                <w:b/>
                <w:bCs/>
              </w:rPr>
              <w:t>Year A</w:t>
            </w:r>
          </w:p>
          <w:p w14:paraId="452DEC0C" w14:textId="63AA72C7" w:rsidR="008B4BBD" w:rsidRPr="00FD16E6" w:rsidRDefault="008B4BBD" w:rsidP="2D68A571">
            <w:pPr>
              <w:rPr>
                <w:b/>
                <w:bCs/>
              </w:rPr>
            </w:pPr>
          </w:p>
          <w:p w14:paraId="6BFC9B43" w14:textId="0310372B" w:rsidR="008B4BBD" w:rsidRPr="00FD16E6" w:rsidRDefault="44E5315E" w:rsidP="2D68A571">
            <w:pPr>
              <w:rPr>
                <w:b/>
                <w:bCs/>
              </w:rPr>
            </w:pPr>
            <w:r w:rsidRPr="2D68A571">
              <w:rPr>
                <w:b/>
                <w:bCs/>
                <w:color w:val="7030A0"/>
              </w:rPr>
              <w:t>Year 2</w:t>
            </w:r>
          </w:p>
        </w:tc>
        <w:tc>
          <w:tcPr>
            <w:tcW w:w="2280" w:type="dxa"/>
          </w:tcPr>
          <w:p w14:paraId="26CBB067" w14:textId="549D7489" w:rsidR="008B4BBD" w:rsidRPr="00DA1ACC" w:rsidRDefault="41CBAB3C" w:rsidP="2D68A571">
            <w:pPr>
              <w:rPr>
                <w:sz w:val="18"/>
                <w:szCs w:val="18"/>
              </w:rPr>
            </w:pPr>
            <w:r w:rsidRPr="2D68A571">
              <w:rPr>
                <w:color w:val="0070C0"/>
                <w:sz w:val="18"/>
                <w:szCs w:val="18"/>
              </w:rPr>
              <w:t>Respecting Uniqueness</w:t>
            </w:r>
          </w:p>
          <w:p w14:paraId="54DD3CFE" w14:textId="488341D6" w:rsidR="008B4BBD" w:rsidRPr="00DA1ACC" w:rsidRDefault="008B4BBD" w:rsidP="2D68A571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109F043" w14:textId="6400782F" w:rsidR="008B4BBD" w:rsidRPr="00DA1ACC" w:rsidRDefault="41CBAB3C" w:rsidP="2D68A571">
            <w:pPr>
              <w:rPr>
                <w:sz w:val="18"/>
                <w:szCs w:val="18"/>
              </w:rPr>
            </w:pPr>
            <w:r w:rsidRPr="2D68A571">
              <w:rPr>
                <w:color w:val="ED7D31" w:themeColor="accent2"/>
                <w:sz w:val="18"/>
                <w:szCs w:val="18"/>
              </w:rPr>
              <w:t>Everyday Safety</w:t>
            </w:r>
          </w:p>
          <w:p w14:paraId="4679CC97" w14:textId="647165D8" w:rsidR="008B4BBD" w:rsidRPr="00DA1ACC" w:rsidRDefault="008B4BBD" w:rsidP="2D68A571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235" w:type="dxa"/>
          </w:tcPr>
          <w:p w14:paraId="65F105AA" w14:textId="6A023EFD" w:rsidR="008B4BBD" w:rsidRPr="00DA1ACC" w:rsidRDefault="41CBAB3C" w:rsidP="2D68A571">
            <w:pPr>
              <w:rPr>
                <w:sz w:val="18"/>
                <w:szCs w:val="18"/>
              </w:rPr>
            </w:pPr>
            <w:r w:rsidRPr="2D68A571">
              <w:rPr>
                <w:color w:val="ED7D31" w:themeColor="accent2"/>
                <w:sz w:val="18"/>
                <w:szCs w:val="18"/>
              </w:rPr>
              <w:t>Horrible hands</w:t>
            </w:r>
          </w:p>
          <w:p w14:paraId="53DE4B4E" w14:textId="03834EF7" w:rsidR="008B4BBD" w:rsidRPr="00DA1ACC" w:rsidRDefault="008B4BBD" w:rsidP="2D68A571">
            <w:pPr>
              <w:rPr>
                <w:color w:val="ED7D31" w:themeColor="accent2"/>
                <w:sz w:val="18"/>
                <w:szCs w:val="18"/>
              </w:rPr>
            </w:pPr>
          </w:p>
          <w:p w14:paraId="49AAA169" w14:textId="0CFCB61B" w:rsidR="008B4BBD" w:rsidRPr="00DA1ACC" w:rsidRDefault="008B4BBD" w:rsidP="2D68A571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205" w:type="dxa"/>
          </w:tcPr>
          <w:p w14:paraId="1D07FF00" w14:textId="0E3BB9FF" w:rsidR="008B4BBD" w:rsidRPr="00DA1ACC" w:rsidRDefault="41CBAB3C" w:rsidP="2D68A571">
            <w:pPr>
              <w:rPr>
                <w:color w:val="4472C4" w:themeColor="accent1"/>
                <w:sz w:val="18"/>
                <w:szCs w:val="18"/>
              </w:rPr>
            </w:pPr>
            <w:r w:rsidRPr="2D68A571">
              <w:rPr>
                <w:color w:val="4472C4" w:themeColor="accent1"/>
                <w:sz w:val="18"/>
                <w:szCs w:val="18"/>
              </w:rPr>
              <w:t>Sharing Photos online: Jessie and Friends</w:t>
            </w:r>
          </w:p>
          <w:p w14:paraId="31FF09D8" w14:textId="5389E296" w:rsidR="008B4BBD" w:rsidRPr="00DA1ACC" w:rsidRDefault="41CBAB3C" w:rsidP="2D68A571">
            <w:pPr>
              <w:rPr>
                <w:color w:val="4472C4" w:themeColor="accent1"/>
                <w:sz w:val="18"/>
                <w:szCs w:val="18"/>
              </w:rPr>
            </w:pPr>
            <w:r w:rsidRPr="2D68A571">
              <w:rPr>
                <w:color w:val="4472C4" w:themeColor="accent1"/>
                <w:sz w:val="18"/>
                <w:szCs w:val="18"/>
              </w:rPr>
              <w:t>Sharing Pictures 2</w:t>
            </w:r>
          </w:p>
        </w:tc>
        <w:tc>
          <w:tcPr>
            <w:tcW w:w="2264" w:type="dxa"/>
            <w:shd w:val="clear" w:color="auto" w:fill="FFFFFF" w:themeFill="background1"/>
          </w:tcPr>
          <w:p w14:paraId="20296F00" w14:textId="10669E42" w:rsidR="008B4BBD" w:rsidRPr="00DA1ACC" w:rsidRDefault="1B1F3483" w:rsidP="2D68A571">
            <w:pPr>
              <w:rPr>
                <w:color w:val="4472C4" w:themeColor="accent1"/>
                <w:sz w:val="18"/>
                <w:szCs w:val="18"/>
              </w:rPr>
            </w:pPr>
            <w:r w:rsidRPr="2D68A571">
              <w:rPr>
                <w:color w:val="4472C4" w:themeColor="accent1"/>
                <w:sz w:val="18"/>
                <w:szCs w:val="18"/>
              </w:rPr>
              <w:t>Jessie and Friends</w:t>
            </w:r>
            <w:r w:rsidR="2877D6A7" w:rsidRPr="2D68A571">
              <w:rPr>
                <w:color w:val="4472C4" w:themeColor="accent1"/>
                <w:sz w:val="18"/>
                <w:szCs w:val="18"/>
              </w:rPr>
              <w:t xml:space="preserve">: </w:t>
            </w:r>
            <w:r w:rsidRPr="2D68A571">
              <w:rPr>
                <w:color w:val="4472C4" w:themeColor="accent1"/>
                <w:sz w:val="18"/>
                <w:szCs w:val="18"/>
              </w:rPr>
              <w:t xml:space="preserve"> Playing games 2</w:t>
            </w:r>
          </w:p>
        </w:tc>
        <w:tc>
          <w:tcPr>
            <w:tcW w:w="2427" w:type="dxa"/>
            <w:shd w:val="clear" w:color="auto" w:fill="D0C3DB"/>
          </w:tcPr>
          <w:p w14:paraId="657AA8E7" w14:textId="5A823C31" w:rsidR="008B4BBD" w:rsidRPr="00DA1ACC" w:rsidRDefault="63E4E2D4" w:rsidP="2D68A571">
            <w:pPr>
              <w:rPr>
                <w:sz w:val="18"/>
                <w:szCs w:val="18"/>
              </w:rPr>
            </w:pPr>
            <w:r w:rsidRPr="2D68A571">
              <w:rPr>
                <w:color w:val="ED7D31" w:themeColor="accent2"/>
                <w:sz w:val="18"/>
                <w:szCs w:val="18"/>
              </w:rPr>
              <w:t>Keeping Our Teeth Clean</w:t>
            </w:r>
          </w:p>
          <w:p w14:paraId="53B1C648" w14:textId="455F577C" w:rsidR="008B4BBD" w:rsidRPr="00DA1ACC" w:rsidRDefault="1CB07433" w:rsidP="2D68A571">
            <w:pPr>
              <w:rPr>
                <w:color w:val="ED7D31" w:themeColor="accent2"/>
                <w:sz w:val="18"/>
                <w:szCs w:val="18"/>
              </w:rPr>
            </w:pPr>
            <w:r w:rsidRPr="2D68A571">
              <w:rPr>
                <w:b/>
                <w:bCs/>
                <w:color w:val="ED7D31" w:themeColor="accent2"/>
                <w:sz w:val="18"/>
                <w:szCs w:val="18"/>
              </w:rPr>
              <w:t>Recap: Sun Safety</w:t>
            </w:r>
          </w:p>
          <w:p w14:paraId="70940A12" w14:textId="04464E0C" w:rsidR="008B4BBD" w:rsidRPr="00DA1ACC" w:rsidRDefault="1CB07433" w:rsidP="2D68A571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  <w:r w:rsidRPr="2D68A571">
              <w:rPr>
                <w:b/>
                <w:bCs/>
                <w:color w:val="7030A0"/>
                <w:sz w:val="18"/>
                <w:szCs w:val="18"/>
              </w:rPr>
              <w:t>[Year 3]</w:t>
            </w:r>
          </w:p>
        </w:tc>
      </w:tr>
      <w:tr w:rsidR="2D68A571" w14:paraId="7205DEC2" w14:textId="77777777" w:rsidTr="2D68A571">
        <w:trPr>
          <w:trHeight w:val="645"/>
        </w:trPr>
        <w:tc>
          <w:tcPr>
            <w:tcW w:w="971" w:type="dxa"/>
            <w:vMerge/>
          </w:tcPr>
          <w:p w14:paraId="7AB80061" w14:textId="77777777" w:rsidR="0028689F" w:rsidRDefault="0028689F"/>
        </w:tc>
        <w:tc>
          <w:tcPr>
            <w:tcW w:w="1114" w:type="dxa"/>
            <w:vMerge/>
          </w:tcPr>
          <w:p w14:paraId="21B5C77F" w14:textId="77777777" w:rsidR="0028689F" w:rsidRDefault="0028689F"/>
        </w:tc>
        <w:tc>
          <w:tcPr>
            <w:tcW w:w="2280" w:type="dxa"/>
          </w:tcPr>
          <w:p w14:paraId="41403D7F" w14:textId="710643D1" w:rsidR="404838BF" w:rsidRDefault="404838BF" w:rsidP="2D68A571">
            <w:r w:rsidRPr="2D68A571"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  <w:t>Our Communities</w:t>
            </w:r>
          </w:p>
        </w:tc>
        <w:tc>
          <w:tcPr>
            <w:tcW w:w="2070" w:type="dxa"/>
            <w:shd w:val="clear" w:color="auto" w:fill="E3DAEB"/>
          </w:tcPr>
          <w:p w14:paraId="1A60B563" w14:textId="674CB513" w:rsidR="404838BF" w:rsidRDefault="404838BF" w:rsidP="2D68A571">
            <w:pPr>
              <w:rPr>
                <w:color w:val="ED7D31" w:themeColor="accent2"/>
                <w:sz w:val="18"/>
                <w:szCs w:val="18"/>
              </w:rPr>
            </w:pPr>
            <w:r w:rsidRPr="2D68A571">
              <w:rPr>
                <w:color w:val="ED7D31" w:themeColor="accent2"/>
                <w:sz w:val="18"/>
                <w:szCs w:val="18"/>
              </w:rPr>
              <w:t>Basic First Aid</w:t>
            </w:r>
            <w:r w:rsidR="529FC6E4" w:rsidRPr="2D68A571">
              <w:rPr>
                <w:color w:val="ED7D31" w:themeColor="accent2"/>
                <w:sz w:val="18"/>
                <w:szCs w:val="18"/>
              </w:rPr>
              <w:t xml:space="preserve"> </w:t>
            </w:r>
          </w:p>
          <w:p w14:paraId="51D4ADFC" w14:textId="087AEA1F" w:rsidR="529FC6E4" w:rsidRDefault="529FC6E4" w:rsidP="2D68A571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  <w:r w:rsidRPr="2D68A571">
              <w:rPr>
                <w:b/>
                <w:bCs/>
                <w:color w:val="ED7D31" w:themeColor="accent2"/>
                <w:sz w:val="18"/>
                <w:szCs w:val="18"/>
              </w:rPr>
              <w:t>Everyday Drugs –Recap</w:t>
            </w:r>
          </w:p>
          <w:p w14:paraId="793EB3C3" w14:textId="525FB1B8" w:rsidR="529FC6E4" w:rsidRDefault="529FC6E4" w:rsidP="2D68A571">
            <w:pPr>
              <w:rPr>
                <w:b/>
                <w:bCs/>
                <w:color w:val="7030A0"/>
                <w:sz w:val="18"/>
                <w:szCs w:val="18"/>
              </w:rPr>
            </w:pPr>
            <w:r w:rsidRPr="2D68A571">
              <w:rPr>
                <w:b/>
                <w:bCs/>
                <w:color w:val="7030A0"/>
                <w:sz w:val="18"/>
                <w:szCs w:val="18"/>
              </w:rPr>
              <w:t>[Year3]</w:t>
            </w:r>
          </w:p>
          <w:p w14:paraId="5B338554" w14:textId="308A95FA" w:rsidR="2D68A571" w:rsidRDefault="2D68A571" w:rsidP="2D68A571">
            <w:pPr>
              <w:rPr>
                <w:color w:val="ED7D31" w:themeColor="accent2"/>
                <w:sz w:val="18"/>
                <w:szCs w:val="18"/>
              </w:rPr>
            </w:pPr>
          </w:p>
          <w:p w14:paraId="62955DEB" w14:textId="30CC798F" w:rsidR="2D68A571" w:rsidRDefault="2D68A571" w:rsidP="2D68A571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235" w:type="dxa"/>
          </w:tcPr>
          <w:p w14:paraId="13F4EDCA" w14:textId="166E9ACC" w:rsidR="404838BF" w:rsidRDefault="404838BF" w:rsidP="2D68A571">
            <w:r w:rsidRPr="2D68A571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Physical Activity</w:t>
            </w:r>
          </w:p>
        </w:tc>
        <w:tc>
          <w:tcPr>
            <w:tcW w:w="2205" w:type="dxa"/>
          </w:tcPr>
          <w:p w14:paraId="6C94B158" w14:textId="378A7DEC" w:rsidR="404838BF" w:rsidRDefault="404838BF" w:rsidP="2D68A571">
            <w:pPr>
              <w:rPr>
                <w:color w:val="4472C4" w:themeColor="accent1"/>
                <w:sz w:val="18"/>
                <w:szCs w:val="18"/>
              </w:rPr>
            </w:pPr>
            <w:r w:rsidRPr="2D68A571">
              <w:rPr>
                <w:color w:val="4472C4" w:themeColor="accent1"/>
                <w:sz w:val="18"/>
                <w:szCs w:val="18"/>
              </w:rPr>
              <w:t>Online Interactions and information sharing: Jessie and Friends</w:t>
            </w:r>
          </w:p>
          <w:p w14:paraId="51A038B6" w14:textId="76C82156" w:rsidR="404838BF" w:rsidRDefault="404838BF" w:rsidP="2D68A571">
            <w:pPr>
              <w:rPr>
                <w:color w:val="4472C4" w:themeColor="accent1"/>
                <w:sz w:val="18"/>
                <w:szCs w:val="18"/>
              </w:rPr>
            </w:pPr>
            <w:r w:rsidRPr="2D68A571">
              <w:rPr>
                <w:color w:val="4472C4" w:themeColor="accent1"/>
                <w:sz w:val="18"/>
                <w:szCs w:val="18"/>
              </w:rPr>
              <w:t>Playing Games 1</w:t>
            </w:r>
          </w:p>
        </w:tc>
        <w:tc>
          <w:tcPr>
            <w:tcW w:w="2264" w:type="dxa"/>
            <w:shd w:val="clear" w:color="auto" w:fill="D0C3DB"/>
          </w:tcPr>
          <w:p w14:paraId="43B5EC36" w14:textId="3BA6E59A" w:rsidR="5F5A7DC1" w:rsidRDefault="5F5A7DC1" w:rsidP="2D68A571">
            <w:pPr>
              <w:rPr>
                <w:b/>
                <w:bCs/>
                <w:color w:val="7030A0"/>
                <w:sz w:val="18"/>
                <w:szCs w:val="18"/>
              </w:rPr>
            </w:pPr>
            <w:r w:rsidRPr="2D68A571">
              <w:rPr>
                <w:b/>
                <w:bCs/>
                <w:color w:val="4472C4" w:themeColor="accent1"/>
                <w:sz w:val="18"/>
                <w:szCs w:val="18"/>
              </w:rPr>
              <w:t xml:space="preserve">Recap: </w:t>
            </w:r>
            <w:r w:rsidRPr="2D68A571">
              <w:rPr>
                <w:color w:val="4472C4" w:themeColor="accent1"/>
                <w:sz w:val="18"/>
                <w:szCs w:val="18"/>
              </w:rPr>
              <w:t>Our Bodies and Boundaries: NSPCC PANTS</w:t>
            </w:r>
          </w:p>
          <w:p w14:paraId="5EC24F26" w14:textId="509E4AC2" w:rsidR="5F5A7DC1" w:rsidRDefault="5F5A7DC1" w:rsidP="2D68A571">
            <w:pPr>
              <w:rPr>
                <w:color w:val="4472C4" w:themeColor="accent1"/>
                <w:sz w:val="18"/>
                <w:szCs w:val="18"/>
              </w:rPr>
            </w:pPr>
            <w:r w:rsidRPr="2D68A571">
              <w:rPr>
                <w:b/>
                <w:bCs/>
                <w:color w:val="7030A0"/>
                <w:sz w:val="18"/>
                <w:szCs w:val="18"/>
              </w:rPr>
              <w:t xml:space="preserve">[Year </w:t>
            </w:r>
            <w:r w:rsidR="6C0BF402" w:rsidRPr="2D68A571">
              <w:rPr>
                <w:b/>
                <w:bCs/>
                <w:color w:val="7030A0"/>
                <w:sz w:val="18"/>
                <w:szCs w:val="18"/>
              </w:rPr>
              <w:t>1</w:t>
            </w:r>
            <w:r w:rsidRPr="2D68A571">
              <w:rPr>
                <w:b/>
                <w:bCs/>
                <w:color w:val="7030A0"/>
                <w:sz w:val="18"/>
                <w:szCs w:val="18"/>
              </w:rPr>
              <w:t>]</w:t>
            </w:r>
          </w:p>
        </w:tc>
        <w:tc>
          <w:tcPr>
            <w:tcW w:w="2427" w:type="dxa"/>
            <w:shd w:val="clear" w:color="auto" w:fill="E7E6E6" w:themeFill="background2"/>
          </w:tcPr>
          <w:p w14:paraId="00AE0FD2" w14:textId="16DBE3DB" w:rsidR="5F5A7DC1" w:rsidRDefault="5F5A7DC1" w:rsidP="2D68A571">
            <w:pPr>
              <w:rPr>
                <w:b/>
                <w:bCs/>
                <w:sz w:val="18"/>
                <w:szCs w:val="18"/>
              </w:rPr>
            </w:pPr>
            <w:r w:rsidRPr="2D68A571">
              <w:rPr>
                <w:color w:val="ED7D31" w:themeColor="accent2"/>
                <w:sz w:val="18"/>
                <w:szCs w:val="18"/>
              </w:rPr>
              <w:t>Big Feelings</w:t>
            </w:r>
          </w:p>
        </w:tc>
      </w:tr>
      <w:tr w:rsidR="008B4BBD" w14:paraId="21665F12" w14:textId="77777777" w:rsidTr="2D68A571">
        <w:trPr>
          <w:trHeight w:val="505"/>
        </w:trPr>
        <w:tc>
          <w:tcPr>
            <w:tcW w:w="971" w:type="dxa"/>
            <w:vMerge/>
          </w:tcPr>
          <w:p w14:paraId="4E8E46E3" w14:textId="77777777" w:rsidR="008B4BBD" w:rsidRDefault="008B4BBD"/>
        </w:tc>
        <w:tc>
          <w:tcPr>
            <w:tcW w:w="1114" w:type="dxa"/>
            <w:vMerge w:val="restart"/>
          </w:tcPr>
          <w:p w14:paraId="15D4418D" w14:textId="20B7F741" w:rsidR="008B4BBD" w:rsidRPr="00FD16E6" w:rsidRDefault="008B4BBD" w:rsidP="2D68A571">
            <w:pPr>
              <w:rPr>
                <w:b/>
                <w:bCs/>
              </w:rPr>
            </w:pPr>
            <w:r w:rsidRPr="2D68A571">
              <w:rPr>
                <w:b/>
                <w:bCs/>
              </w:rPr>
              <w:t>Year B</w:t>
            </w:r>
          </w:p>
          <w:p w14:paraId="1103156F" w14:textId="1C4C998D" w:rsidR="008B4BBD" w:rsidRPr="00FD16E6" w:rsidRDefault="008B4BBD" w:rsidP="2D68A571">
            <w:pPr>
              <w:rPr>
                <w:b/>
                <w:bCs/>
              </w:rPr>
            </w:pPr>
          </w:p>
          <w:p w14:paraId="670F8F90" w14:textId="150B0233" w:rsidR="008B4BBD" w:rsidRPr="00FD16E6" w:rsidRDefault="5889A37A" w:rsidP="2D68A571">
            <w:pPr>
              <w:rPr>
                <w:b/>
                <w:bCs/>
              </w:rPr>
            </w:pPr>
            <w:r w:rsidRPr="2D68A571">
              <w:rPr>
                <w:b/>
                <w:bCs/>
                <w:color w:val="7030A0"/>
              </w:rPr>
              <w:t>Year 3</w:t>
            </w:r>
          </w:p>
        </w:tc>
        <w:tc>
          <w:tcPr>
            <w:tcW w:w="2280" w:type="dxa"/>
          </w:tcPr>
          <w:p w14:paraId="37D15FD7" w14:textId="7A4A0B32" w:rsidR="24674F5F" w:rsidRDefault="24674F5F" w:rsidP="2D68A571">
            <w:pPr>
              <w:rPr>
                <w:color w:val="ED7D31" w:themeColor="accent2"/>
                <w:sz w:val="18"/>
                <w:szCs w:val="18"/>
              </w:rPr>
            </w:pPr>
            <w:r w:rsidRPr="2D68A571">
              <w:rPr>
                <w:color w:val="70AD47" w:themeColor="accent6"/>
                <w:sz w:val="18"/>
                <w:szCs w:val="18"/>
              </w:rPr>
              <w:t>World of Work</w:t>
            </w:r>
          </w:p>
        </w:tc>
        <w:tc>
          <w:tcPr>
            <w:tcW w:w="2070" w:type="dxa"/>
          </w:tcPr>
          <w:p w14:paraId="51E7BFFB" w14:textId="7942E2FD" w:rsidR="3E4F96EB" w:rsidRDefault="3E4F96EB" w:rsidP="2D68A571">
            <w:pPr>
              <w:rPr>
                <w:color w:val="ED7D31" w:themeColor="accent2"/>
                <w:sz w:val="18"/>
                <w:szCs w:val="18"/>
              </w:rPr>
            </w:pPr>
            <w:r w:rsidRPr="2D68A571">
              <w:rPr>
                <w:color w:val="ED7D31" w:themeColor="accent2"/>
                <w:sz w:val="18"/>
                <w:szCs w:val="18"/>
              </w:rPr>
              <w:t>Road Safety</w:t>
            </w:r>
          </w:p>
        </w:tc>
        <w:tc>
          <w:tcPr>
            <w:tcW w:w="2235" w:type="dxa"/>
          </w:tcPr>
          <w:p w14:paraId="0E2421C7" w14:textId="420372D8" w:rsidR="0B5CD41D" w:rsidRDefault="0B5CD41D" w:rsidP="2D68A571">
            <w:pPr>
              <w:rPr>
                <w:sz w:val="18"/>
                <w:szCs w:val="18"/>
              </w:rPr>
            </w:pPr>
            <w:r w:rsidRPr="2D68A571">
              <w:rPr>
                <w:color w:val="ED7D31" w:themeColor="accent2"/>
                <w:sz w:val="18"/>
                <w:szCs w:val="18"/>
              </w:rPr>
              <w:t>Physical Activity</w:t>
            </w:r>
          </w:p>
        </w:tc>
        <w:tc>
          <w:tcPr>
            <w:tcW w:w="2205" w:type="dxa"/>
          </w:tcPr>
          <w:p w14:paraId="1E7689BD" w14:textId="196FE93D" w:rsidR="0B0FBE1E" w:rsidRDefault="0B0FBE1E" w:rsidP="2D68A571">
            <w:pPr>
              <w:rPr>
                <w:color w:val="4472C4" w:themeColor="accent1"/>
                <w:sz w:val="18"/>
                <w:szCs w:val="18"/>
              </w:rPr>
            </w:pPr>
            <w:r w:rsidRPr="2D68A571">
              <w:rPr>
                <w:color w:val="4472C4" w:themeColor="accent1"/>
                <w:sz w:val="18"/>
                <w:szCs w:val="18"/>
              </w:rPr>
              <w:t xml:space="preserve">The Internet and everyday life: Turn Off, </w:t>
            </w:r>
            <w:proofErr w:type="spellStart"/>
            <w:r w:rsidRPr="2D68A571">
              <w:rPr>
                <w:color w:val="4472C4" w:themeColor="accent1"/>
                <w:sz w:val="18"/>
                <w:szCs w:val="18"/>
              </w:rPr>
              <w:t>Lets’s</w:t>
            </w:r>
            <w:proofErr w:type="spellEnd"/>
            <w:r w:rsidRPr="2D68A571">
              <w:rPr>
                <w:color w:val="4472C4" w:themeColor="accent1"/>
                <w:sz w:val="18"/>
                <w:szCs w:val="18"/>
              </w:rPr>
              <w:t xml:space="preserve"> Play</w:t>
            </w:r>
          </w:p>
        </w:tc>
        <w:tc>
          <w:tcPr>
            <w:tcW w:w="2264" w:type="dxa"/>
          </w:tcPr>
          <w:p w14:paraId="6FDA30CF" w14:textId="7B64C560" w:rsidR="6D963811" w:rsidRDefault="6D963811" w:rsidP="2D68A571">
            <w:pPr>
              <w:rPr>
                <w:color w:val="ED7D31" w:themeColor="accent2"/>
                <w:sz w:val="18"/>
                <w:szCs w:val="18"/>
              </w:rPr>
            </w:pPr>
            <w:r w:rsidRPr="2D68A571">
              <w:rPr>
                <w:color w:val="ED7D31" w:themeColor="accent2"/>
                <w:sz w:val="18"/>
                <w:szCs w:val="18"/>
              </w:rPr>
              <w:t>Sun Safety</w:t>
            </w:r>
          </w:p>
        </w:tc>
        <w:tc>
          <w:tcPr>
            <w:tcW w:w="2427" w:type="dxa"/>
          </w:tcPr>
          <w:p w14:paraId="288D3D3B" w14:textId="0DC6F37E" w:rsidR="6D963811" w:rsidRDefault="6D963811" w:rsidP="2D68A571">
            <w:pPr>
              <w:rPr>
                <w:color w:val="ED7D31" w:themeColor="accent2"/>
                <w:sz w:val="18"/>
                <w:szCs w:val="18"/>
              </w:rPr>
            </w:pPr>
            <w:r w:rsidRPr="2D68A571">
              <w:rPr>
                <w:color w:val="ED7D31" w:themeColor="accent2"/>
                <w:sz w:val="18"/>
                <w:szCs w:val="18"/>
              </w:rPr>
              <w:t>Expressing Feelings</w:t>
            </w:r>
          </w:p>
        </w:tc>
      </w:tr>
      <w:tr w:rsidR="2D68A571" w14:paraId="1E0D04AB" w14:textId="77777777" w:rsidTr="2D68A571">
        <w:trPr>
          <w:trHeight w:val="465"/>
        </w:trPr>
        <w:tc>
          <w:tcPr>
            <w:tcW w:w="971" w:type="dxa"/>
            <w:vMerge/>
          </w:tcPr>
          <w:p w14:paraId="09E7CF62" w14:textId="77777777" w:rsidR="0028689F" w:rsidRDefault="0028689F"/>
        </w:tc>
        <w:tc>
          <w:tcPr>
            <w:tcW w:w="1114" w:type="dxa"/>
            <w:vMerge/>
          </w:tcPr>
          <w:p w14:paraId="5E940DDF" w14:textId="77777777" w:rsidR="0028689F" w:rsidRDefault="0028689F"/>
        </w:tc>
        <w:tc>
          <w:tcPr>
            <w:tcW w:w="2280" w:type="dxa"/>
          </w:tcPr>
          <w:p w14:paraId="5A207D30" w14:textId="07E57034" w:rsidR="24674F5F" w:rsidRDefault="24674F5F" w:rsidP="2D68A571">
            <w:pPr>
              <w:rPr>
                <w:sz w:val="18"/>
                <w:szCs w:val="18"/>
              </w:rPr>
            </w:pPr>
            <w:r w:rsidRPr="2D68A571">
              <w:rPr>
                <w:color w:val="70AD47" w:themeColor="accent6"/>
                <w:sz w:val="18"/>
                <w:szCs w:val="18"/>
              </w:rPr>
              <w:t>Spending and Saving Money</w:t>
            </w:r>
          </w:p>
        </w:tc>
        <w:tc>
          <w:tcPr>
            <w:tcW w:w="2070" w:type="dxa"/>
          </w:tcPr>
          <w:p w14:paraId="3D9FBF8C" w14:textId="26C37AEF" w:rsidR="3C6F08CF" w:rsidRDefault="3C6F08CF" w:rsidP="2D68A571">
            <w:pPr>
              <w:rPr>
                <w:sz w:val="18"/>
                <w:szCs w:val="18"/>
              </w:rPr>
            </w:pPr>
            <w:r w:rsidRPr="2D68A571">
              <w:rPr>
                <w:color w:val="70AD47" w:themeColor="accent6"/>
                <w:sz w:val="18"/>
                <w:szCs w:val="18"/>
              </w:rPr>
              <w:t>Teamwork Skills</w:t>
            </w:r>
          </w:p>
        </w:tc>
        <w:tc>
          <w:tcPr>
            <w:tcW w:w="2235" w:type="dxa"/>
          </w:tcPr>
          <w:p w14:paraId="69BCFCF9" w14:textId="7AFEAEC4" w:rsidR="4B3F4993" w:rsidRDefault="4B3F4993" w:rsidP="2D68A571">
            <w:pPr>
              <w:rPr>
                <w:color w:val="ED7D31" w:themeColor="accent2"/>
                <w:sz w:val="18"/>
                <w:szCs w:val="18"/>
              </w:rPr>
            </w:pPr>
            <w:r w:rsidRPr="2D68A571">
              <w:rPr>
                <w:color w:val="ED7D31" w:themeColor="accent2"/>
                <w:sz w:val="18"/>
                <w:szCs w:val="18"/>
              </w:rPr>
              <w:t>Everyday Drugs</w:t>
            </w:r>
          </w:p>
        </w:tc>
        <w:tc>
          <w:tcPr>
            <w:tcW w:w="2205" w:type="dxa"/>
          </w:tcPr>
          <w:p w14:paraId="48431519" w14:textId="4842B27A" w:rsidR="4160B039" w:rsidRDefault="4160B039" w:rsidP="2D68A571">
            <w:pPr>
              <w:rPr>
                <w:sz w:val="18"/>
                <w:szCs w:val="18"/>
              </w:rPr>
            </w:pPr>
            <w:r w:rsidRPr="2D68A571">
              <w:rPr>
                <w:color w:val="ED7D31" w:themeColor="accent2"/>
                <w:sz w:val="18"/>
                <w:szCs w:val="18"/>
              </w:rPr>
              <w:t>Everyday Feelings</w:t>
            </w:r>
          </w:p>
        </w:tc>
        <w:tc>
          <w:tcPr>
            <w:tcW w:w="2264" w:type="dxa"/>
            <w:shd w:val="clear" w:color="auto" w:fill="D0C3DB"/>
          </w:tcPr>
          <w:p w14:paraId="2E2B6317" w14:textId="3BA6E59A" w:rsidR="6F896A7F" w:rsidRDefault="6F896A7F" w:rsidP="2D68A571">
            <w:pPr>
              <w:rPr>
                <w:b/>
                <w:bCs/>
                <w:color w:val="7030A0"/>
                <w:sz w:val="18"/>
                <w:szCs w:val="18"/>
              </w:rPr>
            </w:pPr>
            <w:r w:rsidRPr="2D68A571">
              <w:rPr>
                <w:b/>
                <w:bCs/>
                <w:color w:val="4472C4" w:themeColor="accent1"/>
                <w:sz w:val="18"/>
                <w:szCs w:val="18"/>
              </w:rPr>
              <w:t xml:space="preserve">Recap: </w:t>
            </w:r>
            <w:r w:rsidRPr="2D68A571">
              <w:rPr>
                <w:color w:val="4472C4" w:themeColor="accent1"/>
                <w:sz w:val="18"/>
                <w:szCs w:val="18"/>
              </w:rPr>
              <w:t>Our Bodies and Boundaries: NSPCC PANTS</w:t>
            </w:r>
          </w:p>
          <w:p w14:paraId="525D3731" w14:textId="70820FF5" w:rsidR="6F896A7F" w:rsidRDefault="6F896A7F" w:rsidP="2D68A571">
            <w:pPr>
              <w:rPr>
                <w:color w:val="4472C4" w:themeColor="accent1"/>
                <w:sz w:val="18"/>
                <w:szCs w:val="18"/>
              </w:rPr>
            </w:pPr>
            <w:r w:rsidRPr="2D68A571">
              <w:rPr>
                <w:b/>
                <w:bCs/>
                <w:color w:val="7030A0"/>
                <w:sz w:val="18"/>
                <w:szCs w:val="18"/>
              </w:rPr>
              <w:t>[Year 1]</w:t>
            </w:r>
          </w:p>
        </w:tc>
        <w:tc>
          <w:tcPr>
            <w:tcW w:w="2427" w:type="dxa"/>
            <w:shd w:val="clear" w:color="auto" w:fill="E7E6E6" w:themeFill="background2"/>
          </w:tcPr>
          <w:p w14:paraId="1D76A915" w14:textId="74162B97" w:rsidR="5135534C" w:rsidRDefault="5135534C" w:rsidP="2D68A571">
            <w:pPr>
              <w:rPr>
                <w:sz w:val="18"/>
                <w:szCs w:val="18"/>
              </w:rPr>
            </w:pPr>
            <w:r w:rsidRPr="2D68A571">
              <w:rPr>
                <w:color w:val="ED7D31" w:themeColor="accent2"/>
                <w:sz w:val="18"/>
                <w:szCs w:val="18"/>
              </w:rPr>
              <w:t>Strategies to support wellbeing</w:t>
            </w:r>
          </w:p>
        </w:tc>
      </w:tr>
      <w:tr w:rsidR="008B4BBD" w14:paraId="4FD547F7" w14:textId="77777777" w:rsidTr="2D68A571">
        <w:trPr>
          <w:trHeight w:val="483"/>
        </w:trPr>
        <w:tc>
          <w:tcPr>
            <w:tcW w:w="971" w:type="dxa"/>
            <w:vMerge/>
          </w:tcPr>
          <w:p w14:paraId="64673C1F" w14:textId="77777777" w:rsidR="008B4BBD" w:rsidRDefault="008B4BBD"/>
        </w:tc>
        <w:tc>
          <w:tcPr>
            <w:tcW w:w="1114" w:type="dxa"/>
            <w:vMerge w:val="restart"/>
          </w:tcPr>
          <w:p w14:paraId="4DE0482A" w14:textId="5C6F8B4F" w:rsidR="008B4BBD" w:rsidRPr="00FD16E6" w:rsidRDefault="008B4BBD" w:rsidP="2D68A571">
            <w:pPr>
              <w:rPr>
                <w:b/>
                <w:bCs/>
              </w:rPr>
            </w:pPr>
            <w:r w:rsidRPr="2D68A571">
              <w:rPr>
                <w:b/>
                <w:bCs/>
              </w:rPr>
              <w:t>Year C</w:t>
            </w:r>
          </w:p>
          <w:p w14:paraId="0CAEF730" w14:textId="69F4AC86" w:rsidR="008B4BBD" w:rsidRPr="00FD16E6" w:rsidRDefault="008B4BBD" w:rsidP="2D68A571">
            <w:pPr>
              <w:rPr>
                <w:b/>
                <w:bCs/>
              </w:rPr>
            </w:pPr>
          </w:p>
          <w:p w14:paraId="6F59E9C3" w14:textId="0D218C12" w:rsidR="008B4BBD" w:rsidRPr="00FD16E6" w:rsidRDefault="4F9092D7" w:rsidP="2D68A571">
            <w:pPr>
              <w:rPr>
                <w:b/>
                <w:bCs/>
              </w:rPr>
            </w:pPr>
            <w:r w:rsidRPr="2D68A571">
              <w:rPr>
                <w:b/>
                <w:bCs/>
                <w:color w:val="7030A0"/>
              </w:rPr>
              <w:t>Year 4</w:t>
            </w:r>
          </w:p>
        </w:tc>
        <w:tc>
          <w:tcPr>
            <w:tcW w:w="2280" w:type="dxa"/>
          </w:tcPr>
          <w:p w14:paraId="44D18EDC" w14:textId="5C43A861" w:rsidR="5D35193B" w:rsidRDefault="5D35193B" w:rsidP="2D68A571">
            <w:pPr>
              <w:rPr>
                <w:color w:val="4472C4" w:themeColor="accent1"/>
                <w:sz w:val="18"/>
                <w:szCs w:val="18"/>
              </w:rPr>
            </w:pPr>
            <w:r w:rsidRPr="2D68A571">
              <w:rPr>
                <w:color w:val="4472C4" w:themeColor="accent1"/>
                <w:sz w:val="18"/>
                <w:szCs w:val="18"/>
              </w:rPr>
              <w:t>What Makes a Good Friend?</w:t>
            </w:r>
          </w:p>
        </w:tc>
        <w:tc>
          <w:tcPr>
            <w:tcW w:w="2070" w:type="dxa"/>
          </w:tcPr>
          <w:p w14:paraId="791544DB" w14:textId="78E99EF3" w:rsidR="69543B67" w:rsidRDefault="69543B67" w:rsidP="2D68A571">
            <w:pPr>
              <w:rPr>
                <w:sz w:val="18"/>
                <w:szCs w:val="18"/>
              </w:rPr>
            </w:pPr>
            <w:r w:rsidRPr="2D68A571">
              <w:rPr>
                <w:color w:val="4472C4" w:themeColor="accent1"/>
                <w:sz w:val="18"/>
                <w:szCs w:val="18"/>
              </w:rPr>
              <w:t>Resolving Conflict and managing Pressure</w:t>
            </w:r>
          </w:p>
        </w:tc>
        <w:tc>
          <w:tcPr>
            <w:tcW w:w="2235" w:type="dxa"/>
          </w:tcPr>
          <w:p w14:paraId="7AF97D74" w14:textId="7BCA237F" w:rsidR="066E478B" w:rsidRDefault="066E478B" w:rsidP="2D68A571">
            <w:pPr>
              <w:rPr>
                <w:sz w:val="18"/>
                <w:szCs w:val="18"/>
              </w:rPr>
            </w:pPr>
            <w:r w:rsidRPr="2D68A571">
              <w:rPr>
                <w:color w:val="70AD47" w:themeColor="accent6"/>
                <w:sz w:val="18"/>
                <w:szCs w:val="18"/>
              </w:rPr>
              <w:t>Money Choices</w:t>
            </w:r>
          </w:p>
        </w:tc>
        <w:tc>
          <w:tcPr>
            <w:tcW w:w="2205" w:type="dxa"/>
          </w:tcPr>
          <w:p w14:paraId="0854FA44" w14:textId="1EC7655D" w:rsidR="50E55DF6" w:rsidRDefault="50E55DF6" w:rsidP="2D68A571">
            <w:pPr>
              <w:rPr>
                <w:sz w:val="18"/>
                <w:szCs w:val="18"/>
              </w:rPr>
            </w:pPr>
            <w:r w:rsidRPr="2D68A571">
              <w:rPr>
                <w:color w:val="4472C4" w:themeColor="accent1"/>
                <w:sz w:val="18"/>
                <w:szCs w:val="18"/>
              </w:rPr>
              <w:t>Safely enjoying the online world</w:t>
            </w:r>
          </w:p>
          <w:p w14:paraId="2C107BD5" w14:textId="7D657AFC" w:rsidR="50E55DF6" w:rsidRDefault="50E55DF6" w:rsidP="2D68A571">
            <w:pPr>
              <w:rPr>
                <w:color w:val="4472C4" w:themeColor="accent1"/>
                <w:sz w:val="18"/>
                <w:szCs w:val="18"/>
              </w:rPr>
            </w:pPr>
            <w:r w:rsidRPr="2D68A571">
              <w:rPr>
                <w:color w:val="4472C4" w:themeColor="accent1"/>
                <w:sz w:val="18"/>
                <w:szCs w:val="18"/>
              </w:rPr>
              <w:t>Play, Like, Share 1 - Alfie</w:t>
            </w:r>
          </w:p>
        </w:tc>
        <w:tc>
          <w:tcPr>
            <w:tcW w:w="2264" w:type="dxa"/>
            <w:shd w:val="clear" w:color="auto" w:fill="D0C3DB"/>
          </w:tcPr>
          <w:p w14:paraId="1ABB4C08" w14:textId="12D0C1D9" w:rsidR="038A3819" w:rsidRDefault="038A3819" w:rsidP="2D68A571">
            <w:pPr>
              <w:rPr>
                <w:color w:val="ED7D31" w:themeColor="accent2"/>
                <w:sz w:val="18"/>
                <w:szCs w:val="18"/>
              </w:rPr>
            </w:pPr>
            <w:r w:rsidRPr="2D68A571">
              <w:rPr>
                <w:b/>
                <w:bCs/>
                <w:color w:val="ED7D31" w:themeColor="accent2"/>
                <w:sz w:val="18"/>
                <w:szCs w:val="18"/>
              </w:rPr>
              <w:t>Recap: Sun Safety</w:t>
            </w:r>
          </w:p>
          <w:p w14:paraId="7385D94D" w14:textId="35D067BF" w:rsidR="038A3819" w:rsidRDefault="038A3819" w:rsidP="2D68A571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  <w:r w:rsidRPr="2D68A571">
              <w:rPr>
                <w:b/>
                <w:bCs/>
                <w:color w:val="7030A0"/>
                <w:sz w:val="18"/>
                <w:szCs w:val="18"/>
              </w:rPr>
              <w:t>[Year 3]</w:t>
            </w:r>
          </w:p>
        </w:tc>
        <w:tc>
          <w:tcPr>
            <w:tcW w:w="2427" w:type="dxa"/>
          </w:tcPr>
          <w:p w14:paraId="1EA6C8A1" w14:textId="396C2E72" w:rsidR="035ADB00" w:rsidRDefault="035ADB00" w:rsidP="2D68A571">
            <w:pPr>
              <w:rPr>
                <w:sz w:val="18"/>
                <w:szCs w:val="18"/>
              </w:rPr>
            </w:pPr>
            <w:r w:rsidRPr="2D68A571">
              <w:rPr>
                <w:color w:val="70AD47" w:themeColor="accent6"/>
                <w:sz w:val="18"/>
                <w:szCs w:val="18"/>
              </w:rPr>
              <w:t>The Environment</w:t>
            </w:r>
          </w:p>
        </w:tc>
      </w:tr>
      <w:tr w:rsidR="2D68A571" w14:paraId="3BF9BDCE" w14:textId="77777777" w:rsidTr="2D68A571">
        <w:trPr>
          <w:trHeight w:val="483"/>
        </w:trPr>
        <w:tc>
          <w:tcPr>
            <w:tcW w:w="971" w:type="dxa"/>
            <w:vMerge/>
          </w:tcPr>
          <w:p w14:paraId="50F8534F" w14:textId="77777777" w:rsidR="0028689F" w:rsidRDefault="0028689F"/>
        </w:tc>
        <w:tc>
          <w:tcPr>
            <w:tcW w:w="1114" w:type="dxa"/>
            <w:vMerge/>
          </w:tcPr>
          <w:p w14:paraId="30F6FCD3" w14:textId="77777777" w:rsidR="0028689F" w:rsidRDefault="0028689F"/>
        </w:tc>
        <w:tc>
          <w:tcPr>
            <w:tcW w:w="2280" w:type="dxa"/>
          </w:tcPr>
          <w:p w14:paraId="2CC2F951" w14:textId="209024BC" w:rsidR="5D35193B" w:rsidRDefault="5D35193B" w:rsidP="2D68A571">
            <w:pPr>
              <w:rPr>
                <w:sz w:val="18"/>
                <w:szCs w:val="18"/>
              </w:rPr>
            </w:pPr>
            <w:r w:rsidRPr="2D68A571">
              <w:rPr>
                <w:color w:val="4472C4" w:themeColor="accent1"/>
                <w:sz w:val="18"/>
                <w:szCs w:val="18"/>
              </w:rPr>
              <w:t>Respecting Others</w:t>
            </w:r>
          </w:p>
        </w:tc>
        <w:tc>
          <w:tcPr>
            <w:tcW w:w="2070" w:type="dxa"/>
          </w:tcPr>
          <w:p w14:paraId="6BAD5F11" w14:textId="2E824658" w:rsidR="157A8045" w:rsidRDefault="157A8045" w:rsidP="2D68A571">
            <w:pPr>
              <w:rPr>
                <w:sz w:val="18"/>
                <w:szCs w:val="18"/>
              </w:rPr>
            </w:pPr>
            <w:r w:rsidRPr="2D68A571">
              <w:rPr>
                <w:color w:val="ED7D31" w:themeColor="accent2"/>
                <w:sz w:val="18"/>
                <w:szCs w:val="18"/>
              </w:rPr>
              <w:t>Everyday Safety and Basic First Aid</w:t>
            </w:r>
          </w:p>
        </w:tc>
        <w:tc>
          <w:tcPr>
            <w:tcW w:w="2235" w:type="dxa"/>
          </w:tcPr>
          <w:p w14:paraId="2AA3300B" w14:textId="0114DECD" w:rsidR="512398D1" w:rsidRDefault="512398D1" w:rsidP="2D68A571">
            <w:r w:rsidRPr="2D68A571"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  <w:t>Volunteering and Citizen ship</w:t>
            </w:r>
          </w:p>
          <w:p w14:paraId="614F0793" w14:textId="28AE9ED4" w:rsidR="2D68A571" w:rsidRDefault="2D68A571" w:rsidP="2D68A571">
            <w:pPr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2205" w:type="dxa"/>
          </w:tcPr>
          <w:p w14:paraId="270AA9B0" w14:textId="46A087A0" w:rsidR="25621A92" w:rsidRDefault="25621A92" w:rsidP="2D68A571">
            <w:pPr>
              <w:rPr>
                <w:sz w:val="18"/>
                <w:szCs w:val="18"/>
              </w:rPr>
            </w:pPr>
            <w:r w:rsidRPr="2D68A571">
              <w:rPr>
                <w:color w:val="4472C4" w:themeColor="accent1"/>
                <w:sz w:val="18"/>
                <w:szCs w:val="18"/>
              </w:rPr>
              <w:t>Keeping Personal Information Private</w:t>
            </w:r>
          </w:p>
          <w:p w14:paraId="0BF6791E" w14:textId="692CAADA" w:rsidR="25621A92" w:rsidRDefault="25621A92" w:rsidP="2D68A571">
            <w:pPr>
              <w:rPr>
                <w:color w:val="4472C4" w:themeColor="accent1"/>
                <w:sz w:val="18"/>
                <w:szCs w:val="18"/>
              </w:rPr>
            </w:pPr>
            <w:r w:rsidRPr="2D68A571">
              <w:rPr>
                <w:color w:val="4472C4" w:themeColor="accent1"/>
                <w:sz w:val="18"/>
                <w:szCs w:val="18"/>
              </w:rPr>
              <w:t>Play Like Share 2 - Magnus</w:t>
            </w:r>
          </w:p>
        </w:tc>
        <w:tc>
          <w:tcPr>
            <w:tcW w:w="2264" w:type="dxa"/>
          </w:tcPr>
          <w:p w14:paraId="71852CCB" w14:textId="6CA8F940" w:rsidR="08F5703A" w:rsidRDefault="08F5703A" w:rsidP="2D68A571">
            <w:pPr>
              <w:rPr>
                <w:color w:val="ED7D31" w:themeColor="accent2"/>
                <w:sz w:val="18"/>
                <w:szCs w:val="18"/>
              </w:rPr>
            </w:pPr>
            <w:r w:rsidRPr="2D68A571">
              <w:rPr>
                <w:color w:val="5B9BD5" w:themeColor="accent5"/>
                <w:sz w:val="18"/>
                <w:szCs w:val="18"/>
              </w:rPr>
              <w:t>Play, Like, Share 3 - Fans</w:t>
            </w:r>
          </w:p>
        </w:tc>
        <w:tc>
          <w:tcPr>
            <w:tcW w:w="2427" w:type="dxa"/>
            <w:shd w:val="clear" w:color="auto" w:fill="E7E6E6" w:themeFill="background2"/>
          </w:tcPr>
          <w:p w14:paraId="21CC7A9B" w14:textId="6B4A5221" w:rsidR="08F5703A" w:rsidRDefault="08F5703A" w:rsidP="2D68A571">
            <w:r w:rsidRPr="2D68A571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Managing Feelings</w:t>
            </w:r>
          </w:p>
        </w:tc>
      </w:tr>
      <w:tr w:rsidR="008B4BBD" w14:paraId="3BC75EEE" w14:textId="77777777" w:rsidTr="2D68A571">
        <w:trPr>
          <w:trHeight w:val="483"/>
        </w:trPr>
        <w:tc>
          <w:tcPr>
            <w:tcW w:w="971" w:type="dxa"/>
            <w:vMerge w:val="restart"/>
          </w:tcPr>
          <w:p w14:paraId="68201F6F" w14:textId="77777777" w:rsidR="008B4BBD" w:rsidRDefault="008B4BBD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Class 3</w:t>
            </w:r>
          </w:p>
          <w:p w14:paraId="5E79BE3F" w14:textId="7BC5D5A3" w:rsidR="009352EE" w:rsidRPr="00FD16E6" w:rsidRDefault="007A7F7C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352EE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5,6)</w:t>
            </w:r>
          </w:p>
        </w:tc>
        <w:tc>
          <w:tcPr>
            <w:tcW w:w="1114" w:type="dxa"/>
            <w:vMerge w:val="restart"/>
          </w:tcPr>
          <w:p w14:paraId="1381D9E0" w14:textId="2F69972F" w:rsidR="008B4BBD" w:rsidRPr="00FD16E6" w:rsidRDefault="008B4BBD" w:rsidP="2D68A571">
            <w:pPr>
              <w:rPr>
                <w:b/>
                <w:bCs/>
              </w:rPr>
            </w:pPr>
            <w:r w:rsidRPr="2D68A571">
              <w:rPr>
                <w:b/>
                <w:bCs/>
              </w:rPr>
              <w:t>Year A</w:t>
            </w:r>
          </w:p>
          <w:p w14:paraId="4DE45CC6" w14:textId="67D6A780" w:rsidR="008B4BBD" w:rsidRPr="00FD16E6" w:rsidRDefault="008B4BBD" w:rsidP="2D68A571">
            <w:pPr>
              <w:rPr>
                <w:b/>
                <w:bCs/>
              </w:rPr>
            </w:pPr>
          </w:p>
          <w:p w14:paraId="4436A9EB" w14:textId="15F128BD" w:rsidR="008B4BBD" w:rsidRPr="00FD16E6" w:rsidRDefault="49ADA5D7" w:rsidP="2D68A571">
            <w:pPr>
              <w:rPr>
                <w:b/>
                <w:bCs/>
              </w:rPr>
            </w:pPr>
            <w:r w:rsidRPr="2D68A571">
              <w:rPr>
                <w:b/>
                <w:bCs/>
                <w:color w:val="7030A0"/>
              </w:rPr>
              <w:t xml:space="preserve">Year </w:t>
            </w:r>
            <w:r w:rsidR="5CF50DC7" w:rsidRPr="2D68A571">
              <w:rPr>
                <w:b/>
                <w:bCs/>
                <w:color w:val="7030A0"/>
              </w:rPr>
              <w:t>5</w:t>
            </w:r>
          </w:p>
        </w:tc>
        <w:tc>
          <w:tcPr>
            <w:tcW w:w="2280" w:type="dxa"/>
          </w:tcPr>
          <w:p w14:paraId="00217863" w14:textId="4342989F" w:rsidR="008B4BBD" w:rsidRPr="00DA1ACC" w:rsidRDefault="587D603D">
            <w:pPr>
              <w:rPr>
                <w:sz w:val="18"/>
                <w:szCs w:val="18"/>
              </w:rPr>
            </w:pPr>
            <w:r w:rsidRPr="2D68A571">
              <w:rPr>
                <w:color w:val="70AD47" w:themeColor="accent6"/>
                <w:sz w:val="18"/>
                <w:szCs w:val="18"/>
              </w:rPr>
              <w:t>A Diverse Community</w:t>
            </w:r>
          </w:p>
        </w:tc>
        <w:tc>
          <w:tcPr>
            <w:tcW w:w="2070" w:type="dxa"/>
          </w:tcPr>
          <w:p w14:paraId="1A258045" w14:textId="7E3C636E" w:rsidR="587D603D" w:rsidRDefault="587D603D" w:rsidP="2D68A571">
            <w:pPr>
              <w:rPr>
                <w:sz w:val="18"/>
                <w:szCs w:val="18"/>
              </w:rPr>
            </w:pPr>
            <w:r w:rsidRPr="2D68A571">
              <w:rPr>
                <w:color w:val="ED7D31" w:themeColor="accent2"/>
                <w:sz w:val="18"/>
                <w:szCs w:val="18"/>
              </w:rPr>
              <w:t>Illness</w:t>
            </w:r>
          </w:p>
        </w:tc>
        <w:tc>
          <w:tcPr>
            <w:tcW w:w="2235" w:type="dxa"/>
          </w:tcPr>
          <w:p w14:paraId="65297B12" w14:textId="5047D331" w:rsidR="587D603D" w:rsidRDefault="587D603D" w:rsidP="2D68A571">
            <w:pPr>
              <w:rPr>
                <w:sz w:val="18"/>
                <w:szCs w:val="18"/>
              </w:rPr>
            </w:pPr>
            <w:r w:rsidRPr="2D68A571">
              <w:rPr>
                <w:color w:val="ED7D31" w:themeColor="accent2"/>
                <w:sz w:val="18"/>
                <w:szCs w:val="18"/>
              </w:rPr>
              <w:t>Puberty 1 – bodies and reproduction</w:t>
            </w:r>
          </w:p>
        </w:tc>
        <w:tc>
          <w:tcPr>
            <w:tcW w:w="2205" w:type="dxa"/>
          </w:tcPr>
          <w:p w14:paraId="02AFE89A" w14:textId="277107CB" w:rsidR="587D603D" w:rsidRDefault="587D603D" w:rsidP="2D68A571">
            <w:pPr>
              <w:rPr>
                <w:sz w:val="18"/>
                <w:szCs w:val="18"/>
              </w:rPr>
            </w:pPr>
            <w:r w:rsidRPr="2D68A571">
              <w:rPr>
                <w:color w:val="4472C4" w:themeColor="accent1"/>
                <w:sz w:val="18"/>
                <w:szCs w:val="18"/>
              </w:rPr>
              <w:t>Online Content</w:t>
            </w:r>
          </w:p>
        </w:tc>
        <w:tc>
          <w:tcPr>
            <w:tcW w:w="2264" w:type="dxa"/>
          </w:tcPr>
          <w:p w14:paraId="511CB86C" w14:textId="15625F91" w:rsidR="587D603D" w:rsidRDefault="587D603D" w:rsidP="2D68A571">
            <w:pPr>
              <w:rPr>
                <w:sz w:val="18"/>
                <w:szCs w:val="18"/>
              </w:rPr>
            </w:pPr>
            <w:r w:rsidRPr="2D68A571">
              <w:rPr>
                <w:color w:val="4472C4" w:themeColor="accent1"/>
                <w:sz w:val="18"/>
                <w:szCs w:val="18"/>
              </w:rPr>
              <w:t>Social Media</w:t>
            </w:r>
          </w:p>
        </w:tc>
        <w:tc>
          <w:tcPr>
            <w:tcW w:w="2427" w:type="dxa"/>
          </w:tcPr>
          <w:p w14:paraId="56D6C8EA" w14:textId="12B26035" w:rsidR="522C7980" w:rsidRDefault="522C7980" w:rsidP="2D68A571">
            <w:pPr>
              <w:rPr>
                <w:color w:val="70AD47" w:themeColor="accent6"/>
                <w:sz w:val="18"/>
                <w:szCs w:val="18"/>
              </w:rPr>
            </w:pPr>
            <w:r w:rsidRPr="2D68A571">
              <w:rPr>
                <w:color w:val="70AD47" w:themeColor="accent6"/>
                <w:sz w:val="18"/>
                <w:szCs w:val="18"/>
              </w:rPr>
              <w:t>Risk and Peer Pressure</w:t>
            </w:r>
          </w:p>
        </w:tc>
      </w:tr>
      <w:tr w:rsidR="2D68A571" w14:paraId="12F411FE" w14:textId="77777777" w:rsidTr="2D68A571">
        <w:trPr>
          <w:trHeight w:val="483"/>
        </w:trPr>
        <w:tc>
          <w:tcPr>
            <w:tcW w:w="971" w:type="dxa"/>
            <w:vMerge/>
          </w:tcPr>
          <w:p w14:paraId="37F31C19" w14:textId="77777777" w:rsidR="0028689F" w:rsidRDefault="0028689F"/>
        </w:tc>
        <w:tc>
          <w:tcPr>
            <w:tcW w:w="1114" w:type="dxa"/>
            <w:vMerge/>
          </w:tcPr>
          <w:p w14:paraId="184BABB9" w14:textId="77777777" w:rsidR="0028689F" w:rsidRDefault="0028689F"/>
        </w:tc>
        <w:tc>
          <w:tcPr>
            <w:tcW w:w="2280" w:type="dxa"/>
          </w:tcPr>
          <w:p w14:paraId="30BF94C1" w14:textId="44ED9D4D" w:rsidR="587D603D" w:rsidRDefault="587D603D" w:rsidP="2D68A571">
            <w:pPr>
              <w:rPr>
                <w:sz w:val="18"/>
                <w:szCs w:val="18"/>
              </w:rPr>
            </w:pPr>
            <w:r w:rsidRPr="2D68A571">
              <w:rPr>
                <w:color w:val="4472C4" w:themeColor="accent1"/>
                <w:sz w:val="18"/>
                <w:szCs w:val="18"/>
              </w:rPr>
              <w:t>Respectful Relationships</w:t>
            </w:r>
          </w:p>
        </w:tc>
        <w:tc>
          <w:tcPr>
            <w:tcW w:w="2070" w:type="dxa"/>
          </w:tcPr>
          <w:p w14:paraId="496BC4B5" w14:textId="25344551" w:rsidR="587D603D" w:rsidRDefault="587D603D" w:rsidP="2D68A571">
            <w:pPr>
              <w:rPr>
                <w:sz w:val="18"/>
                <w:szCs w:val="18"/>
              </w:rPr>
            </w:pPr>
            <w:r w:rsidRPr="2D68A571">
              <w:rPr>
                <w:color w:val="ED7D31" w:themeColor="accent2"/>
                <w:sz w:val="18"/>
                <w:szCs w:val="18"/>
              </w:rPr>
              <w:t>Nutrition and Healthy Eating</w:t>
            </w:r>
          </w:p>
        </w:tc>
        <w:tc>
          <w:tcPr>
            <w:tcW w:w="2235" w:type="dxa"/>
          </w:tcPr>
          <w:p w14:paraId="7D2B12C1" w14:textId="66728ACD" w:rsidR="587D603D" w:rsidRDefault="587D603D" w:rsidP="2D68A571">
            <w:pPr>
              <w:rPr>
                <w:sz w:val="18"/>
                <w:szCs w:val="18"/>
              </w:rPr>
            </w:pPr>
            <w:r w:rsidRPr="2D68A571">
              <w:rPr>
                <w:color w:val="ED7D31" w:themeColor="accent2"/>
                <w:sz w:val="18"/>
                <w:szCs w:val="18"/>
              </w:rPr>
              <w:t>Puberty 2 – Body Changes</w:t>
            </w:r>
          </w:p>
        </w:tc>
        <w:tc>
          <w:tcPr>
            <w:tcW w:w="2205" w:type="dxa"/>
          </w:tcPr>
          <w:p w14:paraId="5C874863" w14:textId="3F2EFC71" w:rsidR="587D603D" w:rsidRDefault="587D603D" w:rsidP="2D68A571">
            <w:pPr>
              <w:rPr>
                <w:color w:val="4472C4" w:themeColor="accent1"/>
                <w:sz w:val="18"/>
                <w:szCs w:val="18"/>
              </w:rPr>
            </w:pPr>
            <w:r w:rsidRPr="2D68A571">
              <w:rPr>
                <w:color w:val="4472C4" w:themeColor="accent1"/>
                <w:sz w:val="18"/>
                <w:szCs w:val="18"/>
              </w:rPr>
              <w:t>Online Cont</w:t>
            </w:r>
            <w:r w:rsidR="506D324B" w:rsidRPr="2D68A571">
              <w:rPr>
                <w:color w:val="4472C4" w:themeColor="accent1"/>
                <w:sz w:val="18"/>
                <w:szCs w:val="18"/>
              </w:rPr>
              <w:t>act</w:t>
            </w:r>
          </w:p>
        </w:tc>
        <w:tc>
          <w:tcPr>
            <w:tcW w:w="2264" w:type="dxa"/>
          </w:tcPr>
          <w:p w14:paraId="2D279EA4" w14:textId="4E065753" w:rsidR="587D603D" w:rsidRDefault="587D603D" w:rsidP="2D68A571">
            <w:pPr>
              <w:rPr>
                <w:sz w:val="18"/>
                <w:szCs w:val="18"/>
              </w:rPr>
            </w:pPr>
            <w:r w:rsidRPr="2D68A571">
              <w:rPr>
                <w:color w:val="ED7D31" w:themeColor="accent2"/>
                <w:sz w:val="18"/>
                <w:szCs w:val="18"/>
              </w:rPr>
              <w:t>Managing Challenge and Change</w:t>
            </w:r>
          </w:p>
        </w:tc>
        <w:tc>
          <w:tcPr>
            <w:tcW w:w="2427" w:type="dxa"/>
            <w:shd w:val="clear" w:color="auto" w:fill="D0C3DB"/>
          </w:tcPr>
          <w:p w14:paraId="5E0CA095" w14:textId="79DCDC26" w:rsidR="2E848B78" w:rsidRDefault="2E848B78" w:rsidP="2D68A571">
            <w:pPr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  <w:r w:rsidRPr="2D68A571"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  <w:t>Changing Schools</w:t>
            </w:r>
          </w:p>
          <w:p w14:paraId="05E2EBEF" w14:textId="536663E2" w:rsidR="2E848B78" w:rsidRDefault="2E848B78" w:rsidP="2D68A571">
            <w:pPr>
              <w:rPr>
                <w:rFonts w:ascii="Calibri" w:eastAsia="Calibri" w:hAnsi="Calibri" w:cs="Calibri"/>
                <w:b/>
                <w:bCs/>
                <w:color w:val="70AD47" w:themeColor="accent6"/>
                <w:sz w:val="18"/>
                <w:szCs w:val="18"/>
              </w:rPr>
            </w:pPr>
            <w:r w:rsidRPr="2D68A571">
              <w:rPr>
                <w:rFonts w:ascii="Calibri" w:eastAsia="Calibri" w:hAnsi="Calibri" w:cs="Calibri"/>
                <w:b/>
                <w:bCs/>
                <w:color w:val="7030A0"/>
                <w:sz w:val="18"/>
                <w:szCs w:val="18"/>
              </w:rPr>
              <w:t>[Year 6]</w:t>
            </w:r>
          </w:p>
        </w:tc>
      </w:tr>
      <w:tr w:rsidR="008B4BBD" w14:paraId="693E1503" w14:textId="77777777" w:rsidTr="2D68A571">
        <w:trPr>
          <w:trHeight w:val="483"/>
        </w:trPr>
        <w:tc>
          <w:tcPr>
            <w:tcW w:w="971" w:type="dxa"/>
            <w:vMerge/>
          </w:tcPr>
          <w:p w14:paraId="15725AB5" w14:textId="77777777" w:rsidR="008B4BBD" w:rsidRDefault="008B4BBD"/>
        </w:tc>
        <w:tc>
          <w:tcPr>
            <w:tcW w:w="1114" w:type="dxa"/>
            <w:vMerge w:val="restart"/>
          </w:tcPr>
          <w:p w14:paraId="2CD43486" w14:textId="3CA9EC16" w:rsidR="008B4BBD" w:rsidRPr="00FD16E6" w:rsidRDefault="008B4BBD" w:rsidP="2D68A571">
            <w:pPr>
              <w:rPr>
                <w:b/>
                <w:bCs/>
              </w:rPr>
            </w:pPr>
            <w:r w:rsidRPr="2D68A571">
              <w:rPr>
                <w:b/>
                <w:bCs/>
              </w:rPr>
              <w:t>Year B</w:t>
            </w:r>
          </w:p>
          <w:p w14:paraId="10D6D24C" w14:textId="4BA02CFE" w:rsidR="008B4BBD" w:rsidRPr="00FD16E6" w:rsidRDefault="008B4BBD" w:rsidP="2D68A571">
            <w:pPr>
              <w:rPr>
                <w:b/>
                <w:bCs/>
              </w:rPr>
            </w:pPr>
          </w:p>
          <w:p w14:paraId="6A91A773" w14:textId="22E003C5" w:rsidR="008B4BBD" w:rsidRPr="00FD16E6" w:rsidRDefault="6BD97471" w:rsidP="2D68A571">
            <w:pPr>
              <w:rPr>
                <w:b/>
                <w:bCs/>
              </w:rPr>
            </w:pPr>
            <w:r w:rsidRPr="2D68A571">
              <w:rPr>
                <w:b/>
                <w:bCs/>
                <w:color w:val="7030A0"/>
              </w:rPr>
              <w:t xml:space="preserve">Year </w:t>
            </w:r>
            <w:r w:rsidR="6B8942FD" w:rsidRPr="2D68A571">
              <w:rPr>
                <w:b/>
                <w:bCs/>
                <w:color w:val="7030A0"/>
              </w:rPr>
              <w:t>6</w:t>
            </w:r>
          </w:p>
        </w:tc>
        <w:tc>
          <w:tcPr>
            <w:tcW w:w="2280" w:type="dxa"/>
          </w:tcPr>
          <w:p w14:paraId="70D1E28E" w14:textId="7116B676" w:rsidR="008B4BBD" w:rsidRPr="00DA1ACC" w:rsidRDefault="6B8942FD">
            <w:pPr>
              <w:rPr>
                <w:sz w:val="18"/>
                <w:szCs w:val="18"/>
              </w:rPr>
            </w:pPr>
            <w:r w:rsidRPr="2D68A571">
              <w:rPr>
                <w:color w:val="4472C4" w:themeColor="accent1"/>
                <w:sz w:val="18"/>
                <w:szCs w:val="18"/>
              </w:rPr>
              <w:t>Different types of Families</w:t>
            </w:r>
          </w:p>
        </w:tc>
        <w:tc>
          <w:tcPr>
            <w:tcW w:w="2070" w:type="dxa"/>
          </w:tcPr>
          <w:p w14:paraId="3CFAF549" w14:textId="56262080" w:rsidR="6B8942FD" w:rsidRDefault="6B8942FD" w:rsidP="2D68A571">
            <w:pPr>
              <w:rPr>
                <w:color w:val="4472C4" w:themeColor="accent1"/>
                <w:sz w:val="18"/>
                <w:szCs w:val="18"/>
              </w:rPr>
            </w:pPr>
            <w:r w:rsidRPr="2D68A571">
              <w:rPr>
                <w:color w:val="4472C4" w:themeColor="accent1"/>
                <w:sz w:val="18"/>
                <w:szCs w:val="18"/>
              </w:rPr>
              <w:t>Keeping your body safe</w:t>
            </w:r>
          </w:p>
        </w:tc>
        <w:tc>
          <w:tcPr>
            <w:tcW w:w="2235" w:type="dxa"/>
          </w:tcPr>
          <w:p w14:paraId="32CC5F67" w14:textId="04D7DCB5" w:rsidR="6B8942FD" w:rsidRDefault="6B8942FD" w:rsidP="2D68A571">
            <w:pPr>
              <w:rPr>
                <w:sz w:val="18"/>
                <w:szCs w:val="18"/>
              </w:rPr>
            </w:pPr>
            <w:r w:rsidRPr="2D68A571">
              <w:rPr>
                <w:color w:val="70AD47" w:themeColor="accent6"/>
                <w:sz w:val="18"/>
                <w:szCs w:val="18"/>
              </w:rPr>
              <w:t>Spending decisions</w:t>
            </w:r>
          </w:p>
        </w:tc>
        <w:tc>
          <w:tcPr>
            <w:tcW w:w="2205" w:type="dxa"/>
          </w:tcPr>
          <w:p w14:paraId="4B6044DD" w14:textId="761BC56E" w:rsidR="40BD53FE" w:rsidRDefault="40BD53FE" w:rsidP="2D68A571">
            <w:pPr>
              <w:rPr>
                <w:sz w:val="18"/>
                <w:szCs w:val="18"/>
              </w:rPr>
            </w:pPr>
            <w:r w:rsidRPr="2D68A571">
              <w:rPr>
                <w:color w:val="4472C4" w:themeColor="accent1"/>
                <w:sz w:val="18"/>
                <w:szCs w:val="18"/>
              </w:rPr>
              <w:t>Online Friendships and keeping safe:</w:t>
            </w:r>
          </w:p>
          <w:p w14:paraId="7ABE1BE0" w14:textId="0C5863DA" w:rsidR="40BD53FE" w:rsidRDefault="40BD53FE" w:rsidP="2D68A571">
            <w:pPr>
              <w:rPr>
                <w:color w:val="4472C4" w:themeColor="accent1"/>
                <w:sz w:val="18"/>
                <w:szCs w:val="18"/>
              </w:rPr>
            </w:pPr>
            <w:r w:rsidRPr="2D68A571">
              <w:rPr>
                <w:color w:val="4472C4" w:themeColor="accent1"/>
                <w:sz w:val="18"/>
                <w:szCs w:val="18"/>
              </w:rPr>
              <w:t>Share Aware 1 -Alex</w:t>
            </w:r>
          </w:p>
        </w:tc>
        <w:tc>
          <w:tcPr>
            <w:tcW w:w="2264" w:type="dxa"/>
          </w:tcPr>
          <w:p w14:paraId="4E1D6560" w14:textId="579A772B" w:rsidR="40BD53FE" w:rsidRDefault="40BD53FE" w:rsidP="2D68A571">
            <w:pPr>
              <w:rPr>
                <w:sz w:val="18"/>
                <w:szCs w:val="18"/>
              </w:rPr>
            </w:pPr>
            <w:r w:rsidRPr="2D68A571">
              <w:rPr>
                <w:color w:val="4472C4" w:themeColor="accent1"/>
                <w:sz w:val="18"/>
                <w:szCs w:val="18"/>
              </w:rPr>
              <w:t>Social Media</w:t>
            </w:r>
          </w:p>
        </w:tc>
        <w:tc>
          <w:tcPr>
            <w:tcW w:w="2427" w:type="dxa"/>
            <w:shd w:val="clear" w:color="auto" w:fill="FFFFFF" w:themeFill="background1"/>
          </w:tcPr>
          <w:p w14:paraId="7BB84092" w14:textId="13BF5481" w:rsidR="61E8B1F4" w:rsidRDefault="61E8B1F4" w:rsidP="2D68A571">
            <w:pPr>
              <w:rPr>
                <w:rFonts w:ascii="Calibri" w:eastAsia="Calibri" w:hAnsi="Calibri" w:cs="Calibri"/>
                <w:b/>
                <w:bCs/>
                <w:color w:val="7030A0"/>
                <w:sz w:val="18"/>
                <w:szCs w:val="18"/>
              </w:rPr>
            </w:pPr>
            <w:r w:rsidRPr="2D68A571"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  <w:t>Changing Schools</w:t>
            </w:r>
          </w:p>
          <w:p w14:paraId="2883FCC2" w14:textId="15AED506" w:rsidR="2D68A571" w:rsidRDefault="2D68A571" w:rsidP="2D68A571">
            <w:pPr>
              <w:rPr>
                <w:sz w:val="18"/>
                <w:szCs w:val="18"/>
              </w:rPr>
            </w:pPr>
          </w:p>
          <w:p w14:paraId="5A36454A" w14:textId="5ECABD84" w:rsidR="2D68A571" w:rsidRDefault="2D68A571" w:rsidP="2D68A571">
            <w:pPr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</w:tr>
      <w:tr w:rsidR="2D68A571" w14:paraId="3A9F4808" w14:textId="77777777" w:rsidTr="2D68A571">
        <w:trPr>
          <w:trHeight w:val="483"/>
        </w:trPr>
        <w:tc>
          <w:tcPr>
            <w:tcW w:w="971" w:type="dxa"/>
            <w:vMerge/>
          </w:tcPr>
          <w:p w14:paraId="2B7A1D6C" w14:textId="77777777" w:rsidR="0028689F" w:rsidRDefault="0028689F"/>
        </w:tc>
        <w:tc>
          <w:tcPr>
            <w:tcW w:w="1114" w:type="dxa"/>
            <w:vMerge/>
          </w:tcPr>
          <w:p w14:paraId="37C95A91" w14:textId="77777777" w:rsidR="0028689F" w:rsidRDefault="0028689F"/>
        </w:tc>
        <w:tc>
          <w:tcPr>
            <w:tcW w:w="2280" w:type="dxa"/>
          </w:tcPr>
          <w:p w14:paraId="7D9BAC62" w14:textId="326C7F87" w:rsidR="6EA970B1" w:rsidRDefault="6EA970B1" w:rsidP="2D68A571">
            <w:pPr>
              <w:rPr>
                <w:sz w:val="18"/>
                <w:szCs w:val="18"/>
              </w:rPr>
            </w:pPr>
            <w:r w:rsidRPr="2D68A571">
              <w:rPr>
                <w:color w:val="4472C4" w:themeColor="accent1"/>
                <w:sz w:val="18"/>
                <w:szCs w:val="18"/>
              </w:rPr>
              <w:t>Healthy/harmful relationships</w:t>
            </w:r>
          </w:p>
        </w:tc>
        <w:tc>
          <w:tcPr>
            <w:tcW w:w="2070" w:type="dxa"/>
          </w:tcPr>
          <w:p w14:paraId="31EF0D98" w14:textId="32A979C2" w:rsidR="6EA970B1" w:rsidRDefault="6EA970B1" w:rsidP="2D68A571">
            <w:pPr>
              <w:rPr>
                <w:sz w:val="18"/>
                <w:szCs w:val="18"/>
              </w:rPr>
            </w:pPr>
            <w:r w:rsidRPr="2D68A571">
              <w:rPr>
                <w:color w:val="4472C4" w:themeColor="accent1"/>
                <w:sz w:val="18"/>
                <w:szCs w:val="18"/>
              </w:rPr>
              <w:t>Consent – Keeping your body safe</w:t>
            </w:r>
          </w:p>
        </w:tc>
        <w:tc>
          <w:tcPr>
            <w:tcW w:w="2235" w:type="dxa"/>
          </w:tcPr>
          <w:p w14:paraId="5BC4D972" w14:textId="3DDB83F6" w:rsidR="6EA970B1" w:rsidRDefault="6EA970B1" w:rsidP="2D68A571">
            <w:pPr>
              <w:rPr>
                <w:sz w:val="18"/>
                <w:szCs w:val="18"/>
              </w:rPr>
            </w:pPr>
            <w:r w:rsidRPr="2D68A571">
              <w:rPr>
                <w:color w:val="70AD47" w:themeColor="accent6"/>
                <w:sz w:val="18"/>
                <w:szCs w:val="18"/>
              </w:rPr>
              <w:t>Exploring risk in relation to gambling</w:t>
            </w:r>
          </w:p>
        </w:tc>
        <w:tc>
          <w:tcPr>
            <w:tcW w:w="2205" w:type="dxa"/>
          </w:tcPr>
          <w:p w14:paraId="17C4FE72" w14:textId="21DDE5D8" w:rsidR="6EA970B1" w:rsidRDefault="6EA970B1" w:rsidP="2D68A571">
            <w:pPr>
              <w:rPr>
                <w:sz w:val="18"/>
                <w:szCs w:val="18"/>
              </w:rPr>
            </w:pPr>
            <w:r w:rsidRPr="2D68A571">
              <w:rPr>
                <w:color w:val="4472C4" w:themeColor="accent1"/>
                <w:sz w:val="18"/>
                <w:szCs w:val="18"/>
              </w:rPr>
              <w:t xml:space="preserve">Skills for using the Internet safely. </w:t>
            </w:r>
          </w:p>
          <w:p w14:paraId="7B00068C" w14:textId="794233BF" w:rsidR="6EA970B1" w:rsidRDefault="6EA970B1" w:rsidP="2D68A571">
            <w:pPr>
              <w:rPr>
                <w:color w:val="4472C4" w:themeColor="accent1"/>
                <w:sz w:val="18"/>
                <w:szCs w:val="18"/>
              </w:rPr>
            </w:pPr>
            <w:r w:rsidRPr="2D68A571">
              <w:rPr>
                <w:color w:val="4472C4" w:themeColor="accent1"/>
                <w:sz w:val="18"/>
                <w:szCs w:val="18"/>
              </w:rPr>
              <w:t>Share Aware 2 - Lucy</w:t>
            </w:r>
          </w:p>
        </w:tc>
        <w:tc>
          <w:tcPr>
            <w:tcW w:w="2264" w:type="dxa"/>
            <w:shd w:val="clear" w:color="auto" w:fill="D0C3DB"/>
          </w:tcPr>
          <w:p w14:paraId="036B02B6" w14:textId="7693EB74" w:rsidR="20A33A4C" w:rsidRDefault="20A33A4C" w:rsidP="2D68A571">
            <w:pPr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  <w:r w:rsidRPr="2D68A571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Puberty 1 + 2 Recap</w:t>
            </w:r>
          </w:p>
          <w:p w14:paraId="42C73CE6" w14:textId="1643694D" w:rsidR="20A33A4C" w:rsidRDefault="20A33A4C" w:rsidP="2D68A571">
            <w:pPr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2D68A571">
              <w:rPr>
                <w:rFonts w:ascii="Calibri" w:eastAsia="Calibri" w:hAnsi="Calibri" w:cs="Calibri"/>
                <w:b/>
                <w:bCs/>
                <w:color w:val="7030A0"/>
                <w:sz w:val="18"/>
                <w:szCs w:val="18"/>
              </w:rPr>
              <w:t>[Year 5]</w:t>
            </w:r>
            <w:r w:rsidR="6EA970B1" w:rsidRPr="2D68A571">
              <w:rPr>
                <w:color w:val="ED7D31" w:themeColor="accent2"/>
                <w:sz w:val="18"/>
                <w:szCs w:val="18"/>
              </w:rPr>
              <w:t xml:space="preserve"> </w:t>
            </w:r>
          </w:p>
        </w:tc>
        <w:tc>
          <w:tcPr>
            <w:tcW w:w="2427" w:type="dxa"/>
            <w:shd w:val="clear" w:color="auto" w:fill="E7E6E6" w:themeFill="background2"/>
          </w:tcPr>
          <w:p w14:paraId="4AE27D1D" w14:textId="43F2CC66" w:rsidR="7A161FF8" w:rsidRDefault="7A161FF8" w:rsidP="2D68A571">
            <w:pPr>
              <w:rPr>
                <w:sz w:val="18"/>
                <w:szCs w:val="18"/>
              </w:rPr>
            </w:pPr>
            <w:r w:rsidRPr="2D68A571">
              <w:rPr>
                <w:color w:val="ED7D31" w:themeColor="accent2"/>
                <w:sz w:val="18"/>
                <w:szCs w:val="18"/>
              </w:rPr>
              <w:t>Feelings and common anxieties when changing schools</w:t>
            </w:r>
          </w:p>
        </w:tc>
      </w:tr>
      <w:tr w:rsidR="008B4BBD" w14:paraId="72B006D5" w14:textId="77777777" w:rsidTr="2D68A571">
        <w:trPr>
          <w:trHeight w:val="315"/>
        </w:trPr>
        <w:tc>
          <w:tcPr>
            <w:tcW w:w="971" w:type="dxa"/>
            <w:vMerge/>
          </w:tcPr>
          <w:p w14:paraId="4AF77BA8" w14:textId="77777777" w:rsidR="008B4BBD" w:rsidRDefault="008B4BBD"/>
        </w:tc>
        <w:tc>
          <w:tcPr>
            <w:tcW w:w="1114" w:type="dxa"/>
          </w:tcPr>
          <w:p w14:paraId="1385A585" w14:textId="3AB47A65" w:rsidR="008B4BBD" w:rsidRPr="00FD16E6" w:rsidRDefault="008B4BBD" w:rsidP="2D68A571">
            <w:pPr>
              <w:rPr>
                <w:b/>
                <w:bCs/>
              </w:rPr>
            </w:pPr>
            <w:r w:rsidRPr="2D68A571">
              <w:rPr>
                <w:b/>
                <w:bCs/>
              </w:rPr>
              <w:t>Year C</w:t>
            </w:r>
          </w:p>
          <w:p w14:paraId="0DB8FD72" w14:textId="1B69FDB9" w:rsidR="008B4BBD" w:rsidRPr="00FD16E6" w:rsidRDefault="008B4BBD" w:rsidP="2D68A571">
            <w:pPr>
              <w:rPr>
                <w:b/>
                <w:bCs/>
              </w:rPr>
            </w:pPr>
          </w:p>
        </w:tc>
        <w:tc>
          <w:tcPr>
            <w:tcW w:w="2280" w:type="dxa"/>
          </w:tcPr>
          <w:p w14:paraId="0CDFB15E" w14:textId="77777777" w:rsidR="008B4BBD" w:rsidRPr="00DA1ACC" w:rsidRDefault="008B4B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63B9815" w14:textId="4960CE66" w:rsidR="2D68A571" w:rsidRDefault="2D68A571" w:rsidP="2D68A571">
            <w:pPr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14:paraId="1268056D" w14:textId="5CFBC947" w:rsidR="2D68A571" w:rsidRDefault="2D68A571" w:rsidP="2D68A571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</w:tcPr>
          <w:p w14:paraId="4C058624" w14:textId="06A8A291" w:rsidR="2D68A571" w:rsidRDefault="2D68A571" w:rsidP="2D68A571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282E0722" w14:textId="2D978078" w:rsidR="2D68A571" w:rsidRDefault="2D68A571" w:rsidP="2D68A571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14:paraId="72DE71ED" w14:textId="08A0E2A8" w:rsidR="2D68A571" w:rsidRDefault="2D68A571" w:rsidP="2D68A571">
            <w:pPr>
              <w:rPr>
                <w:sz w:val="18"/>
                <w:szCs w:val="18"/>
              </w:rPr>
            </w:pPr>
          </w:p>
        </w:tc>
      </w:tr>
    </w:tbl>
    <w:p w14:paraId="0D7AFD45" w14:textId="03522D9B" w:rsidR="008B4BBD" w:rsidRDefault="008B4BBD" w:rsidP="2D68A571">
      <w:r w:rsidRPr="2D68A571">
        <w:rPr>
          <w:color w:val="4472C4" w:themeColor="accent1"/>
        </w:rPr>
        <w:lastRenderedPageBreak/>
        <w:t>Relationships</w:t>
      </w:r>
      <w:r>
        <w:t xml:space="preserve">, </w:t>
      </w:r>
      <w:r w:rsidRPr="2D68A571">
        <w:rPr>
          <w:color w:val="C45911" w:themeColor="accent2" w:themeShade="BF"/>
        </w:rPr>
        <w:t>Health</w:t>
      </w:r>
      <w:r>
        <w:t xml:space="preserve">, </w:t>
      </w:r>
      <w:r w:rsidRPr="2D68A571">
        <w:rPr>
          <w:color w:val="70AD47" w:themeColor="accent6"/>
        </w:rPr>
        <w:t>Wider World</w:t>
      </w:r>
    </w:p>
    <w:sectPr w:rsidR="008B4BBD" w:rsidSect="008B4BBD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160A9" w14:textId="77777777" w:rsidR="001F50C3" w:rsidRDefault="001F50C3" w:rsidP="00FD16E6">
      <w:pPr>
        <w:spacing w:after="0" w:line="240" w:lineRule="auto"/>
      </w:pPr>
      <w:r>
        <w:separator/>
      </w:r>
    </w:p>
  </w:endnote>
  <w:endnote w:type="continuationSeparator" w:id="0">
    <w:p w14:paraId="6671709D" w14:textId="77777777" w:rsidR="001F50C3" w:rsidRDefault="001F50C3" w:rsidP="00FD16E6">
      <w:pPr>
        <w:spacing w:after="0" w:line="240" w:lineRule="auto"/>
      </w:pPr>
      <w:r>
        <w:continuationSeparator/>
      </w:r>
    </w:p>
  </w:endnote>
  <w:endnote w:type="continuationNotice" w:id="1">
    <w:p w14:paraId="71FF8EE5" w14:textId="77777777" w:rsidR="00DB0811" w:rsidRDefault="00DB08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2D68A571" w14:paraId="08F61E0B" w14:textId="77777777" w:rsidTr="2D68A571">
      <w:tc>
        <w:tcPr>
          <w:tcW w:w="4653" w:type="dxa"/>
        </w:tcPr>
        <w:p w14:paraId="2BF7D1FD" w14:textId="63E2DC81" w:rsidR="2D68A571" w:rsidRDefault="2D68A571" w:rsidP="2D68A571">
          <w:pPr>
            <w:pStyle w:val="Header"/>
            <w:ind w:left="-115"/>
          </w:pPr>
        </w:p>
      </w:tc>
      <w:tc>
        <w:tcPr>
          <w:tcW w:w="4653" w:type="dxa"/>
        </w:tcPr>
        <w:p w14:paraId="50013C19" w14:textId="6DAC3004" w:rsidR="2D68A571" w:rsidRDefault="2D68A571" w:rsidP="2D68A571">
          <w:pPr>
            <w:pStyle w:val="Header"/>
            <w:jc w:val="center"/>
          </w:pPr>
        </w:p>
      </w:tc>
      <w:tc>
        <w:tcPr>
          <w:tcW w:w="4653" w:type="dxa"/>
        </w:tcPr>
        <w:p w14:paraId="18C91471" w14:textId="09CDB8B9" w:rsidR="2D68A571" w:rsidRDefault="2D68A571" w:rsidP="2D68A571">
          <w:pPr>
            <w:pStyle w:val="Header"/>
            <w:ind w:right="-115"/>
            <w:jc w:val="right"/>
          </w:pPr>
        </w:p>
      </w:tc>
    </w:tr>
  </w:tbl>
  <w:p w14:paraId="0BE2D05B" w14:textId="42DF41CC" w:rsidR="2D68A571" w:rsidRDefault="2D68A571" w:rsidP="2D68A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C6BA5" w14:textId="77777777" w:rsidR="001F50C3" w:rsidRDefault="001F50C3" w:rsidP="00FD16E6">
      <w:pPr>
        <w:spacing w:after="0" w:line="240" w:lineRule="auto"/>
      </w:pPr>
      <w:r>
        <w:separator/>
      </w:r>
    </w:p>
  </w:footnote>
  <w:footnote w:type="continuationSeparator" w:id="0">
    <w:p w14:paraId="622E3C7E" w14:textId="77777777" w:rsidR="001F50C3" w:rsidRDefault="001F50C3" w:rsidP="00FD16E6">
      <w:pPr>
        <w:spacing w:after="0" w:line="240" w:lineRule="auto"/>
      </w:pPr>
      <w:r>
        <w:continuationSeparator/>
      </w:r>
    </w:p>
  </w:footnote>
  <w:footnote w:type="continuationNotice" w:id="1">
    <w:p w14:paraId="41235679" w14:textId="77777777" w:rsidR="00DB0811" w:rsidRDefault="00DB08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A9DBB" w14:textId="0C7D6D23" w:rsidR="00FD16E6" w:rsidRDefault="00181D1C">
    <w:pPr>
      <w:pStyle w:val="Header"/>
    </w:pPr>
    <w:r>
      <w:rPr>
        <w:noProof/>
      </w:rPr>
      <w:drawing>
        <wp:inline distT="0" distB="0" distL="0" distR="0" wp14:anchorId="728BBF62" wp14:editId="763A14D3">
          <wp:extent cx="421005" cy="295275"/>
          <wp:effectExtent l="0" t="0" r="0" b="9525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005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 w:rsidR="009352EE">
      <w:t>Werrington</w:t>
    </w:r>
    <w:r w:rsidR="00FD16E6">
      <w:t xml:space="preserve"> PSHE </w:t>
    </w:r>
    <w:r>
      <w:t>–</w:t>
    </w:r>
    <w:r w:rsidR="00FD16E6">
      <w:t xml:space="preserve"> Overview</w:t>
    </w:r>
    <w:r>
      <w:t xml:space="preserve"> and Rolling Program</w:t>
    </w:r>
  </w:p>
  <w:p w14:paraId="07282B4E" w14:textId="77777777" w:rsidR="00FD16E6" w:rsidRDefault="00FD1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BD"/>
    <w:rsid w:val="00032C9D"/>
    <w:rsid w:val="00181D1C"/>
    <w:rsid w:val="001F50C3"/>
    <w:rsid w:val="0028689F"/>
    <w:rsid w:val="002F4D47"/>
    <w:rsid w:val="003735FC"/>
    <w:rsid w:val="003C1476"/>
    <w:rsid w:val="004EF0CF"/>
    <w:rsid w:val="00676955"/>
    <w:rsid w:val="007A7F7C"/>
    <w:rsid w:val="008B4BBD"/>
    <w:rsid w:val="009007E0"/>
    <w:rsid w:val="009352EE"/>
    <w:rsid w:val="009635D0"/>
    <w:rsid w:val="00A102A9"/>
    <w:rsid w:val="00A41952"/>
    <w:rsid w:val="00DA1ACC"/>
    <w:rsid w:val="00DB0811"/>
    <w:rsid w:val="00DC75C9"/>
    <w:rsid w:val="00EE2A85"/>
    <w:rsid w:val="00EE5246"/>
    <w:rsid w:val="00FD16E6"/>
    <w:rsid w:val="035ADB00"/>
    <w:rsid w:val="0363A7D5"/>
    <w:rsid w:val="038A3819"/>
    <w:rsid w:val="03B8989D"/>
    <w:rsid w:val="052E4E6A"/>
    <w:rsid w:val="05356797"/>
    <w:rsid w:val="05A31D08"/>
    <w:rsid w:val="0607919B"/>
    <w:rsid w:val="066E478B"/>
    <w:rsid w:val="0791F950"/>
    <w:rsid w:val="0802F95C"/>
    <w:rsid w:val="088D5A52"/>
    <w:rsid w:val="08991037"/>
    <w:rsid w:val="08F5703A"/>
    <w:rsid w:val="09CC0DED"/>
    <w:rsid w:val="0A3A7A66"/>
    <w:rsid w:val="0B0FBE1E"/>
    <w:rsid w:val="0B5CD41D"/>
    <w:rsid w:val="0E0479AC"/>
    <w:rsid w:val="0E515A58"/>
    <w:rsid w:val="0F496524"/>
    <w:rsid w:val="0FB27FBF"/>
    <w:rsid w:val="10E7BB09"/>
    <w:rsid w:val="1117817B"/>
    <w:rsid w:val="12254150"/>
    <w:rsid w:val="12965683"/>
    <w:rsid w:val="129AA3CD"/>
    <w:rsid w:val="12C02850"/>
    <w:rsid w:val="134D4109"/>
    <w:rsid w:val="157A8045"/>
    <w:rsid w:val="16C7E34A"/>
    <w:rsid w:val="16E79E0E"/>
    <w:rsid w:val="175E17EE"/>
    <w:rsid w:val="1762541A"/>
    <w:rsid w:val="1764FC03"/>
    <w:rsid w:val="19EE2E61"/>
    <w:rsid w:val="1AD5A146"/>
    <w:rsid w:val="1B1F3483"/>
    <w:rsid w:val="1C51CE14"/>
    <w:rsid w:val="1C7A028C"/>
    <w:rsid w:val="1CB07433"/>
    <w:rsid w:val="1DEB4095"/>
    <w:rsid w:val="1E64FD52"/>
    <w:rsid w:val="208986F0"/>
    <w:rsid w:val="20A33A4C"/>
    <w:rsid w:val="24674F5F"/>
    <w:rsid w:val="25621A92"/>
    <w:rsid w:val="25C2CFCA"/>
    <w:rsid w:val="26DF889D"/>
    <w:rsid w:val="2711ED08"/>
    <w:rsid w:val="279BFCDF"/>
    <w:rsid w:val="27CE62B6"/>
    <w:rsid w:val="2877D6A7"/>
    <w:rsid w:val="2AC0AFFA"/>
    <w:rsid w:val="2B63ADCE"/>
    <w:rsid w:val="2BA3BAD4"/>
    <w:rsid w:val="2CB33F36"/>
    <w:rsid w:val="2D10FC93"/>
    <w:rsid w:val="2D68A571"/>
    <w:rsid w:val="2DEF94CD"/>
    <w:rsid w:val="2E848B78"/>
    <w:rsid w:val="2E94538C"/>
    <w:rsid w:val="2EA9D312"/>
    <w:rsid w:val="2FDBA681"/>
    <w:rsid w:val="31924FE6"/>
    <w:rsid w:val="324EC93E"/>
    <w:rsid w:val="3256C7C1"/>
    <w:rsid w:val="349DCDBC"/>
    <w:rsid w:val="34CA4F78"/>
    <w:rsid w:val="3689E58F"/>
    <w:rsid w:val="39C61DF5"/>
    <w:rsid w:val="3C514A2B"/>
    <w:rsid w:val="3C6F08CF"/>
    <w:rsid w:val="3CF7B293"/>
    <w:rsid w:val="3E4F96EB"/>
    <w:rsid w:val="3EF2875E"/>
    <w:rsid w:val="3FFA2ADA"/>
    <w:rsid w:val="404838BF"/>
    <w:rsid w:val="40BD53FE"/>
    <w:rsid w:val="4160B039"/>
    <w:rsid w:val="41CBAB3C"/>
    <w:rsid w:val="41E180A0"/>
    <w:rsid w:val="42987DF5"/>
    <w:rsid w:val="42B4B875"/>
    <w:rsid w:val="444F1BCA"/>
    <w:rsid w:val="44910EFF"/>
    <w:rsid w:val="44E5315E"/>
    <w:rsid w:val="46A1015B"/>
    <w:rsid w:val="4739EEE1"/>
    <w:rsid w:val="4764C47E"/>
    <w:rsid w:val="4827A2E0"/>
    <w:rsid w:val="4924A9B7"/>
    <w:rsid w:val="49ADA5D7"/>
    <w:rsid w:val="4B2F7BD2"/>
    <w:rsid w:val="4B3F4993"/>
    <w:rsid w:val="4B7D26F4"/>
    <w:rsid w:val="4D280882"/>
    <w:rsid w:val="4F9092D7"/>
    <w:rsid w:val="506D324B"/>
    <w:rsid w:val="50E55DF6"/>
    <w:rsid w:val="512398D1"/>
    <w:rsid w:val="5135534C"/>
    <w:rsid w:val="518D5D6F"/>
    <w:rsid w:val="522C7980"/>
    <w:rsid w:val="529FC6E4"/>
    <w:rsid w:val="52E08997"/>
    <w:rsid w:val="5371E0AB"/>
    <w:rsid w:val="54453285"/>
    <w:rsid w:val="544EEE0E"/>
    <w:rsid w:val="55452D2D"/>
    <w:rsid w:val="555FFDF8"/>
    <w:rsid w:val="557757B6"/>
    <w:rsid w:val="568F587E"/>
    <w:rsid w:val="587D603D"/>
    <w:rsid w:val="5889A37A"/>
    <w:rsid w:val="58C3BC56"/>
    <w:rsid w:val="59AD6E9A"/>
    <w:rsid w:val="5B52F749"/>
    <w:rsid w:val="5B81D480"/>
    <w:rsid w:val="5B985D77"/>
    <w:rsid w:val="5BD1BF01"/>
    <w:rsid w:val="5C8F98E1"/>
    <w:rsid w:val="5CF50DC7"/>
    <w:rsid w:val="5D35193B"/>
    <w:rsid w:val="5E99A3E3"/>
    <w:rsid w:val="5F5A7DC1"/>
    <w:rsid w:val="61072A8D"/>
    <w:rsid w:val="612282C9"/>
    <w:rsid w:val="61E8B1F4"/>
    <w:rsid w:val="63142D82"/>
    <w:rsid w:val="635FEABA"/>
    <w:rsid w:val="63E4E2D4"/>
    <w:rsid w:val="64C4F4BF"/>
    <w:rsid w:val="64F730C4"/>
    <w:rsid w:val="6535421B"/>
    <w:rsid w:val="65FC74BD"/>
    <w:rsid w:val="672129B7"/>
    <w:rsid w:val="67530C60"/>
    <w:rsid w:val="67E6FE54"/>
    <w:rsid w:val="67E97BF3"/>
    <w:rsid w:val="691D5240"/>
    <w:rsid w:val="692146E1"/>
    <w:rsid w:val="69543B67"/>
    <w:rsid w:val="6B8942FD"/>
    <w:rsid w:val="6BD97471"/>
    <w:rsid w:val="6BE1F717"/>
    <w:rsid w:val="6C0BF402"/>
    <w:rsid w:val="6C1F3E88"/>
    <w:rsid w:val="6D85277F"/>
    <w:rsid w:val="6D963811"/>
    <w:rsid w:val="6EA970B1"/>
    <w:rsid w:val="6F896A7F"/>
    <w:rsid w:val="70950BB2"/>
    <w:rsid w:val="74B18719"/>
    <w:rsid w:val="7872D750"/>
    <w:rsid w:val="7A161FF8"/>
    <w:rsid w:val="7B69B83D"/>
    <w:rsid w:val="7B880F62"/>
    <w:rsid w:val="7DEA4C93"/>
    <w:rsid w:val="7E230B8A"/>
    <w:rsid w:val="7EB95F62"/>
    <w:rsid w:val="7F137091"/>
    <w:rsid w:val="7F585502"/>
    <w:rsid w:val="7FA7E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D84C"/>
  <w15:chartTrackingRefBased/>
  <w15:docId w15:val="{54A3F930-C97C-43F4-BC76-CFF0CB03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6E6"/>
  </w:style>
  <w:style w:type="paragraph" w:styleId="Footer">
    <w:name w:val="footer"/>
    <w:basedOn w:val="Normal"/>
    <w:link w:val="FooterChar"/>
    <w:uiPriority w:val="99"/>
    <w:unhideWhenUsed/>
    <w:rsid w:val="00FD1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FAB5E7F0A854C926DDC4537B90617" ma:contentTypeVersion="6" ma:contentTypeDescription="Create a new document." ma:contentTypeScope="" ma:versionID="fedc739e238ec3444a811fa14701997d">
  <xsd:schema xmlns:xsd="http://www.w3.org/2001/XMLSchema" xmlns:xs="http://www.w3.org/2001/XMLSchema" xmlns:p="http://schemas.microsoft.com/office/2006/metadata/properties" xmlns:ns2="9753a137-3616-4f08-835f-5ce4529e3b60" xmlns:ns3="8f514c69-2168-4f7d-bb90-6ef93ce3f695" targetNamespace="http://schemas.microsoft.com/office/2006/metadata/properties" ma:root="true" ma:fieldsID="0328b529ece7da0b3dac35f4fb61c766" ns2:_="" ns3:_="">
    <xsd:import namespace="9753a137-3616-4f08-835f-5ce4529e3b60"/>
    <xsd:import namespace="8f514c69-2168-4f7d-bb90-6ef93ce3f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3a137-3616-4f08-835f-5ce4529e3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4c69-2168-4f7d-bb90-6ef93ce3f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56768-2DDA-49C0-B8BE-0E77788FA5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24B47-1B3F-4596-A351-271BCE44D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87F4B-1D23-4D3D-9723-BD0E68930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3a137-3616-4f08-835f-5ce4529e3b60"/>
    <ds:schemaRef ds:uri="8f514c69-2168-4f7d-bb90-6ef93ce3f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Phillpotts</dc:creator>
  <cp:keywords/>
  <dc:description/>
  <cp:lastModifiedBy>Laura Mead</cp:lastModifiedBy>
  <cp:revision>2</cp:revision>
  <dcterms:created xsi:type="dcterms:W3CDTF">2020-09-18T11:21:00Z</dcterms:created>
  <dcterms:modified xsi:type="dcterms:W3CDTF">2020-09-18T11:21:00Z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0x010100B4CFAB5E7F0A854C926DDC4537B90617</vt:lpwstr>
  </property>
</Properties>
</file>