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4721E" w:rsidRPr="009577C6" w14:paraId="5625EEE6" w14:textId="77777777" w:rsidTr="00F1507B">
        <w:tc>
          <w:tcPr>
            <w:tcW w:w="5129" w:type="dxa"/>
            <w:shd w:val="clear" w:color="auto" w:fill="E7E6E6" w:themeFill="background2"/>
          </w:tcPr>
          <w:p w14:paraId="4FB3963C" w14:textId="77777777" w:rsidR="00C4721E" w:rsidRPr="009577C6" w:rsidRDefault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1</w:t>
            </w:r>
          </w:p>
          <w:p w14:paraId="38159604" w14:textId="33ECDF2D" w:rsidR="00C4721E" w:rsidRPr="009577C6" w:rsidRDefault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Test Date: Monday 14th September 2020</w:t>
            </w:r>
          </w:p>
        </w:tc>
        <w:tc>
          <w:tcPr>
            <w:tcW w:w="5129" w:type="dxa"/>
            <w:shd w:val="clear" w:color="auto" w:fill="E7E6E6" w:themeFill="background2"/>
          </w:tcPr>
          <w:p w14:paraId="7FC7085C" w14:textId="16030842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2</w:t>
            </w:r>
          </w:p>
          <w:p w14:paraId="2F28EDC6" w14:textId="3BC42142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Test Date: Monday 21st September 2020</w:t>
            </w:r>
          </w:p>
        </w:tc>
        <w:tc>
          <w:tcPr>
            <w:tcW w:w="5130" w:type="dxa"/>
            <w:shd w:val="clear" w:color="auto" w:fill="E7E6E6" w:themeFill="background2"/>
          </w:tcPr>
          <w:p w14:paraId="27ACD26D" w14:textId="5E479709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3</w:t>
            </w:r>
          </w:p>
          <w:p w14:paraId="503681FF" w14:textId="3ACF76FF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Test Date: Monday 28th September 2020</w:t>
            </w:r>
          </w:p>
        </w:tc>
      </w:tr>
      <w:tr w:rsidR="00AD2CB4" w:rsidRPr="009577C6" w14:paraId="12074150" w14:textId="77777777" w:rsidTr="00C4721E">
        <w:tc>
          <w:tcPr>
            <w:tcW w:w="5129" w:type="dxa"/>
          </w:tcPr>
          <w:p w14:paraId="6C0EC39C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searches</w:t>
            </w:r>
          </w:p>
          <w:p w14:paraId="0D7318EF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searching</w:t>
            </w:r>
          </w:p>
          <w:p w14:paraId="1390339C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searched</w:t>
            </w:r>
          </w:p>
          <w:p w14:paraId="1E18B6A6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hope</w:t>
            </w:r>
          </w:p>
          <w:p w14:paraId="3523C304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hoping</w:t>
            </w:r>
          </w:p>
          <w:p w14:paraId="37FD3995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hopes</w:t>
            </w:r>
          </w:p>
          <w:p w14:paraId="0896EDC3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actual</w:t>
            </w:r>
          </w:p>
          <w:p w14:paraId="084AD08A" w14:textId="212C0325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address</w:t>
            </w:r>
          </w:p>
        </w:tc>
        <w:tc>
          <w:tcPr>
            <w:tcW w:w="5129" w:type="dxa"/>
          </w:tcPr>
          <w:p w14:paraId="308169D9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unhappy</w:t>
            </w:r>
          </w:p>
          <w:p w14:paraId="6FC687A4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unlucky</w:t>
            </w:r>
          </w:p>
          <w:p w14:paraId="2E4E884E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unusual</w:t>
            </w:r>
          </w:p>
          <w:p w14:paraId="15CFD734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appear</w:t>
            </w:r>
          </w:p>
          <w:p w14:paraId="617FA893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disappear</w:t>
            </w:r>
          </w:p>
          <w:p w14:paraId="79730290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dishonest</w:t>
            </w:r>
          </w:p>
          <w:p w14:paraId="4C36557C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answer</w:t>
            </w:r>
          </w:p>
          <w:p w14:paraId="392EEF96" w14:textId="69EFA49B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</w:p>
        </w:tc>
        <w:tc>
          <w:tcPr>
            <w:tcW w:w="5130" w:type="dxa"/>
          </w:tcPr>
          <w:p w14:paraId="7C801E58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arrive</w:t>
            </w:r>
          </w:p>
          <w:p w14:paraId="5A190709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believe</w:t>
            </w:r>
          </w:p>
          <w:p w14:paraId="0D2FC1DC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bicycle</w:t>
            </w:r>
          </w:p>
          <w:p w14:paraId="7C2CC360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breath</w:t>
            </w:r>
          </w:p>
          <w:p w14:paraId="5C502B64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breathe</w:t>
            </w:r>
          </w:p>
          <w:p w14:paraId="0A9D7C5D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build</w:t>
            </w:r>
          </w:p>
          <w:p w14:paraId="56B8B7E0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busy</w:t>
            </w:r>
          </w:p>
          <w:p w14:paraId="07730025" w14:textId="7777777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business</w:t>
            </w:r>
          </w:p>
          <w:p w14:paraId="58AA22D6" w14:textId="61D930E7" w:rsidR="00AD2CB4" w:rsidRPr="009577C6" w:rsidRDefault="00AD2CB4" w:rsidP="00AD2CB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calendar</w:t>
            </w:r>
          </w:p>
        </w:tc>
      </w:tr>
      <w:tr w:rsidR="00C4721E" w:rsidRPr="009577C6" w14:paraId="40931C4F" w14:textId="77777777" w:rsidTr="00F1507B">
        <w:tc>
          <w:tcPr>
            <w:tcW w:w="5129" w:type="dxa"/>
            <w:shd w:val="clear" w:color="auto" w:fill="E7E6E6" w:themeFill="background2"/>
          </w:tcPr>
          <w:p w14:paraId="6DDBEF11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4</w:t>
            </w:r>
          </w:p>
          <w:p w14:paraId="3B615E2C" w14:textId="1BA301F8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Test Date: Monday 5th October 2020</w:t>
            </w:r>
          </w:p>
        </w:tc>
        <w:tc>
          <w:tcPr>
            <w:tcW w:w="5129" w:type="dxa"/>
            <w:shd w:val="clear" w:color="auto" w:fill="E7E6E6" w:themeFill="background2"/>
          </w:tcPr>
          <w:p w14:paraId="2BE53506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5</w:t>
            </w:r>
          </w:p>
          <w:p w14:paraId="21669C19" w14:textId="7ACD4833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12</w:t>
            </w:r>
            <w:r w:rsidRPr="009577C6">
              <w:rPr>
                <w:rFonts w:ascii="XCCW Joined 5a" w:hAnsi="XCCW Joined 5a"/>
                <w:sz w:val="19"/>
                <w:szCs w:val="19"/>
              </w:rPr>
              <w:t>th October 20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33AC8E1A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6</w:t>
            </w:r>
          </w:p>
          <w:p w14:paraId="787F23F3" w14:textId="480027FE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19</w:t>
            </w:r>
            <w:r w:rsidRPr="009577C6">
              <w:rPr>
                <w:rFonts w:ascii="XCCW Joined 5a" w:hAnsi="XCCW Joined 5a"/>
                <w:sz w:val="19"/>
                <w:szCs w:val="19"/>
              </w:rPr>
              <w:t xml:space="preserve">th 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October</w:t>
            </w:r>
            <w:r w:rsidRPr="009577C6">
              <w:rPr>
                <w:rFonts w:ascii="XCCW Joined 5a" w:hAnsi="XCCW Joined 5a"/>
                <w:sz w:val="19"/>
                <w:szCs w:val="19"/>
              </w:rPr>
              <w:t xml:space="preserve"> 20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682673" w:rsidRPr="009577C6" w14:paraId="3D09B510" w14:textId="77777777" w:rsidTr="00C4721E">
        <w:tc>
          <w:tcPr>
            <w:tcW w:w="5129" w:type="dxa"/>
          </w:tcPr>
          <w:p w14:paraId="339CDBCF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eight</w:t>
            </w:r>
          </w:p>
          <w:p w14:paraId="23A9704A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vein</w:t>
            </w:r>
          </w:p>
          <w:p w14:paraId="3645836D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straight</w:t>
            </w:r>
          </w:p>
          <w:p w14:paraId="23CFBD73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sleigh</w:t>
            </w:r>
          </w:p>
          <w:p w14:paraId="73A397E0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paint</w:t>
            </w:r>
          </w:p>
          <w:p w14:paraId="660667EE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weigh</w:t>
            </w:r>
          </w:p>
          <w:p w14:paraId="1ECE0388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prey</w:t>
            </w:r>
          </w:p>
          <w:p w14:paraId="606A4BBA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caught</w:t>
            </w:r>
          </w:p>
          <w:p w14:paraId="68E7F7CF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catch</w:t>
            </w:r>
          </w:p>
          <w:p w14:paraId="2CD5E2EE" w14:textId="77777777" w:rsidR="00682673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centre</w:t>
            </w:r>
          </w:p>
          <w:p w14:paraId="413F9AA5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1ECFAEA8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6F407888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6359B901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274FC9F7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1A12E686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5A58ADD0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01051AFE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7ECDE0C1" w14:textId="77777777" w:rsidR="009577C6" w:rsidRDefault="009577C6" w:rsidP="00682673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66B1E66D" w14:textId="2A2AA9D7" w:rsidR="009577C6" w:rsidRPr="009577C6" w:rsidRDefault="00214F10" w:rsidP="00682673">
            <w:pPr>
              <w:rPr>
                <w:rFonts w:ascii="XCCW Joined 5a" w:hAnsi="XCCW Joined 5a"/>
                <w:sz w:val="19"/>
                <w:szCs w:val="19"/>
              </w:rPr>
            </w:pPr>
            <w:r>
              <w:rPr>
                <w:rFonts w:ascii="XCCW Joined 5a" w:hAnsi="XCCW Joined 5a"/>
                <w:sz w:val="19"/>
                <w:szCs w:val="19"/>
              </w:rPr>
              <w:t xml:space="preserve"> </w:t>
            </w:r>
          </w:p>
        </w:tc>
        <w:tc>
          <w:tcPr>
            <w:tcW w:w="5129" w:type="dxa"/>
          </w:tcPr>
          <w:p w14:paraId="2CEF9C08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break</w:t>
            </w:r>
          </w:p>
          <w:p w14:paraId="7F41A077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brake</w:t>
            </w:r>
          </w:p>
          <w:p w14:paraId="13B5F2F7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grate</w:t>
            </w:r>
          </w:p>
          <w:p w14:paraId="4636996A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great</w:t>
            </w:r>
          </w:p>
          <w:p w14:paraId="37A84D60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ate</w:t>
            </w:r>
          </w:p>
          <w:p w14:paraId="4EAD3BDC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weight</w:t>
            </w:r>
          </w:p>
          <w:p w14:paraId="66DE348C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wait</w:t>
            </w:r>
          </w:p>
          <w:p w14:paraId="7592BF97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century</w:t>
            </w:r>
          </w:p>
          <w:p w14:paraId="51E1DABC" w14:textId="19CCF0CE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certain</w:t>
            </w:r>
          </w:p>
        </w:tc>
        <w:tc>
          <w:tcPr>
            <w:tcW w:w="5130" w:type="dxa"/>
          </w:tcPr>
          <w:p w14:paraId="1152417F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meet</w:t>
            </w:r>
          </w:p>
          <w:p w14:paraId="1BA75791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meat</w:t>
            </w:r>
          </w:p>
          <w:p w14:paraId="7DD71284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circle</w:t>
            </w:r>
          </w:p>
          <w:p w14:paraId="3EEE3EAD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complete</w:t>
            </w:r>
          </w:p>
          <w:p w14:paraId="54E73BE7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consider</w:t>
            </w:r>
          </w:p>
          <w:p w14:paraId="45F1EA94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accept</w:t>
            </w:r>
          </w:p>
          <w:p w14:paraId="6CC10B8D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except</w:t>
            </w:r>
          </w:p>
          <w:p w14:paraId="44E50D9E" w14:textId="77777777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continue</w:t>
            </w:r>
          </w:p>
          <w:p w14:paraId="609130CB" w14:textId="224847BC" w:rsidR="00682673" w:rsidRPr="009577C6" w:rsidRDefault="00682673" w:rsidP="00682673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decide</w:t>
            </w:r>
          </w:p>
        </w:tc>
      </w:tr>
      <w:tr w:rsidR="00C4721E" w:rsidRPr="009577C6" w14:paraId="3CAB0494" w14:textId="77777777" w:rsidTr="00F1507B">
        <w:tc>
          <w:tcPr>
            <w:tcW w:w="5129" w:type="dxa"/>
            <w:shd w:val="clear" w:color="auto" w:fill="E7E6E6" w:themeFill="background2"/>
          </w:tcPr>
          <w:p w14:paraId="456077D7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lastRenderedPageBreak/>
              <w:t>Week 7</w:t>
            </w:r>
          </w:p>
          <w:p w14:paraId="3873EE12" w14:textId="4251113A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9</w:t>
            </w:r>
            <w:r w:rsidRPr="009577C6">
              <w:rPr>
                <w:rFonts w:ascii="XCCW Joined 5a" w:hAnsi="XCCW Joined 5a"/>
                <w:sz w:val="19"/>
                <w:szCs w:val="19"/>
              </w:rPr>
              <w:t>th November 20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29" w:type="dxa"/>
            <w:shd w:val="clear" w:color="auto" w:fill="E7E6E6" w:themeFill="background2"/>
          </w:tcPr>
          <w:p w14:paraId="2497B29F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8</w:t>
            </w:r>
          </w:p>
          <w:p w14:paraId="5280F869" w14:textId="2A668DD8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Test Date: Monday 1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6</w:t>
            </w:r>
            <w:r w:rsidRPr="009577C6">
              <w:rPr>
                <w:rFonts w:ascii="XCCW Joined 5a" w:hAnsi="XCCW Joined 5a"/>
                <w:sz w:val="19"/>
                <w:szCs w:val="19"/>
              </w:rPr>
              <w:t>th November 20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6FC94AB4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9</w:t>
            </w:r>
          </w:p>
          <w:p w14:paraId="38C6C61C" w14:textId="29EB15C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Test Date: Monday 2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3rd N</w:t>
            </w:r>
            <w:r w:rsidRPr="009577C6">
              <w:rPr>
                <w:rFonts w:ascii="XCCW Joined 5a" w:hAnsi="XCCW Joined 5a"/>
                <w:sz w:val="19"/>
                <w:szCs w:val="19"/>
              </w:rPr>
              <w:t>ovember 20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1C6374" w:rsidRPr="009577C6" w14:paraId="22F83F2D" w14:textId="77777777" w:rsidTr="00C4721E">
        <w:tc>
          <w:tcPr>
            <w:tcW w:w="5129" w:type="dxa"/>
          </w:tcPr>
          <w:p w14:paraId="7D2A36B6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heel</w:t>
            </w:r>
          </w:p>
          <w:p w14:paraId="5781E298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heal</w:t>
            </w:r>
          </w:p>
          <w:p w14:paraId="2CDED270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he’ll</w:t>
            </w:r>
          </w:p>
          <w:p w14:paraId="7B3BD7C5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plain</w:t>
            </w:r>
          </w:p>
          <w:p w14:paraId="41D18C8A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plane</w:t>
            </w:r>
          </w:p>
          <w:p w14:paraId="1F095A3C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groan</w:t>
            </w:r>
          </w:p>
          <w:p w14:paraId="44D769F1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grown</w:t>
            </w:r>
          </w:p>
          <w:p w14:paraId="17081A98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rain</w:t>
            </w:r>
          </w:p>
          <w:p w14:paraId="2CF0FD1B" w14:textId="77777777" w:rsidR="001C6374" w:rsidRPr="009577C6" w:rsidRDefault="001C6374" w:rsidP="001C6374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rein</w:t>
            </w:r>
          </w:p>
          <w:p w14:paraId="342ABE04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reign</w:t>
            </w:r>
          </w:p>
          <w:p w14:paraId="66C864AF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30CB877C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0B1967D5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6AE52774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</w:p>
          <w:p w14:paraId="07DB6488" w14:textId="503E32A8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</w:p>
        </w:tc>
        <w:tc>
          <w:tcPr>
            <w:tcW w:w="5129" w:type="dxa"/>
          </w:tcPr>
          <w:p w14:paraId="28A0662C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rebuild</w:t>
            </w:r>
          </w:p>
          <w:p w14:paraId="2C7C63A7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retry</w:t>
            </w:r>
          </w:p>
          <w:p w14:paraId="3B07C3F4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retake</w:t>
            </w:r>
          </w:p>
          <w:p w14:paraId="33F529A7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replay</w:t>
            </w:r>
          </w:p>
          <w:p w14:paraId="5F4BC67B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misbehave</w:t>
            </w:r>
          </w:p>
          <w:p w14:paraId="790A3C37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mishear</w:t>
            </w:r>
          </w:p>
          <w:p w14:paraId="18B4FA87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misread</w:t>
            </w:r>
          </w:p>
          <w:p w14:paraId="71FBB9EC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describe</w:t>
            </w:r>
          </w:p>
          <w:p w14:paraId="61188B5E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different</w:t>
            </w:r>
          </w:p>
          <w:p w14:paraId="06AC62D1" w14:textId="05A78013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difficult</w:t>
            </w:r>
          </w:p>
        </w:tc>
        <w:tc>
          <w:tcPr>
            <w:tcW w:w="5130" w:type="dxa"/>
          </w:tcPr>
          <w:p w14:paraId="59B4C997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mislead</w:t>
            </w:r>
          </w:p>
          <w:p w14:paraId="07A67CC7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misspell</w:t>
            </w:r>
          </w:p>
          <w:p w14:paraId="190D8662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misfire</w:t>
            </w:r>
          </w:p>
          <w:p w14:paraId="36E917E6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misplace</w:t>
            </w:r>
          </w:p>
          <w:p w14:paraId="2746922C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replace</w:t>
            </w:r>
          </w:p>
          <w:p w14:paraId="59625DA0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renew</w:t>
            </w:r>
          </w:p>
          <w:p w14:paraId="2DAEB372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rewrite</w:t>
            </w:r>
          </w:p>
          <w:p w14:paraId="2226DA9B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early</w:t>
            </w:r>
          </w:p>
          <w:p w14:paraId="479D3D02" w14:textId="77777777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earth</w:t>
            </w:r>
          </w:p>
          <w:p w14:paraId="1E57A240" w14:textId="763A4140" w:rsidR="001C6374" w:rsidRPr="009577C6" w:rsidRDefault="001C6374" w:rsidP="001C6374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Christmas</w:t>
            </w:r>
          </w:p>
        </w:tc>
      </w:tr>
      <w:tr w:rsidR="00C4721E" w:rsidRPr="009577C6" w14:paraId="0BBA19CF" w14:textId="77777777" w:rsidTr="00F1507B">
        <w:tc>
          <w:tcPr>
            <w:tcW w:w="5129" w:type="dxa"/>
            <w:shd w:val="clear" w:color="auto" w:fill="E7E6E6" w:themeFill="background2"/>
          </w:tcPr>
          <w:p w14:paraId="713CA306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10</w:t>
            </w:r>
          </w:p>
          <w:p w14:paraId="289C7798" w14:textId="240C7073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30th November</w:t>
            </w:r>
            <w:r w:rsidRPr="009577C6">
              <w:rPr>
                <w:rFonts w:ascii="XCCW Joined 5a" w:hAnsi="XCCW Joined 5a"/>
                <w:sz w:val="19"/>
                <w:szCs w:val="19"/>
              </w:rPr>
              <w:t xml:space="preserve"> 20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29" w:type="dxa"/>
            <w:shd w:val="clear" w:color="auto" w:fill="E7E6E6" w:themeFill="background2"/>
          </w:tcPr>
          <w:p w14:paraId="478CFDCD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11</w:t>
            </w:r>
          </w:p>
          <w:p w14:paraId="15A4B852" w14:textId="4F5E1678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 xml:space="preserve">Test Date: Monday 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7</w:t>
            </w:r>
            <w:r w:rsidRPr="009577C6">
              <w:rPr>
                <w:rFonts w:ascii="XCCW Joined 5a" w:hAnsi="XCCW Joined 5a"/>
                <w:sz w:val="19"/>
                <w:szCs w:val="19"/>
              </w:rPr>
              <w:t>th December 20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  <w:tc>
          <w:tcPr>
            <w:tcW w:w="5130" w:type="dxa"/>
            <w:shd w:val="clear" w:color="auto" w:fill="E7E6E6" w:themeFill="background2"/>
          </w:tcPr>
          <w:p w14:paraId="7A480FE5" w14:textId="77777777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Week 12</w:t>
            </w:r>
          </w:p>
          <w:p w14:paraId="6B3FDACF" w14:textId="43453374" w:rsidR="00C4721E" w:rsidRPr="009577C6" w:rsidRDefault="00C4721E" w:rsidP="00C4721E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Test Date: Monday 1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4</w:t>
            </w:r>
            <w:r w:rsidRPr="009577C6">
              <w:rPr>
                <w:rFonts w:ascii="XCCW Joined 5a" w:hAnsi="XCCW Joined 5a"/>
                <w:sz w:val="19"/>
                <w:szCs w:val="19"/>
              </w:rPr>
              <w:t>th December 20</w:t>
            </w:r>
            <w:r w:rsidR="00DF5F20" w:rsidRPr="009577C6">
              <w:rPr>
                <w:rFonts w:ascii="XCCW Joined 5a" w:hAnsi="XCCW Joined 5a"/>
                <w:sz w:val="19"/>
                <w:szCs w:val="19"/>
              </w:rPr>
              <w:t>20</w:t>
            </w:r>
          </w:p>
        </w:tc>
      </w:tr>
      <w:tr w:rsidR="00157706" w:rsidRPr="009577C6" w14:paraId="2DDF6BC7" w14:textId="77777777" w:rsidTr="00C4721E">
        <w:tc>
          <w:tcPr>
            <w:tcW w:w="5129" w:type="dxa"/>
          </w:tcPr>
          <w:p w14:paraId="35F62BB8" w14:textId="77777777" w:rsidR="00157706" w:rsidRPr="009577C6" w:rsidRDefault="00157706" w:rsidP="00157706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gym</w:t>
            </w:r>
          </w:p>
          <w:p w14:paraId="3FF80CE2" w14:textId="77777777" w:rsidR="00157706" w:rsidRPr="009577C6" w:rsidRDefault="00157706" w:rsidP="00157706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myth</w:t>
            </w:r>
          </w:p>
          <w:p w14:paraId="2A13082E" w14:textId="77777777" w:rsidR="00157706" w:rsidRPr="009577C6" w:rsidRDefault="00157706" w:rsidP="00157706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pyramid</w:t>
            </w:r>
          </w:p>
          <w:p w14:paraId="372D8A87" w14:textId="77777777" w:rsidR="00157706" w:rsidRPr="009577C6" w:rsidRDefault="00157706" w:rsidP="00157706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mystery</w:t>
            </w:r>
          </w:p>
          <w:p w14:paraId="69283143" w14:textId="77777777" w:rsidR="00157706" w:rsidRPr="009577C6" w:rsidRDefault="00157706" w:rsidP="00157706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cygnet</w:t>
            </w:r>
          </w:p>
          <w:p w14:paraId="45F6B779" w14:textId="77777777" w:rsidR="00157706" w:rsidRPr="009577C6" w:rsidRDefault="00157706" w:rsidP="00157706">
            <w:pPr>
              <w:tabs>
                <w:tab w:val="left" w:pos="1440"/>
              </w:tabs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symbol</w:t>
            </w:r>
          </w:p>
          <w:p w14:paraId="7D7CCF2C" w14:textId="24E97885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Egypt</w:t>
            </w:r>
          </w:p>
        </w:tc>
        <w:tc>
          <w:tcPr>
            <w:tcW w:w="5129" w:type="dxa"/>
          </w:tcPr>
          <w:p w14:paraId="345EF288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experiment</w:t>
            </w:r>
          </w:p>
          <w:p w14:paraId="398B2240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extreme</w:t>
            </w:r>
          </w:p>
          <w:p w14:paraId="29ADB8BC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famous</w:t>
            </w:r>
          </w:p>
          <w:p w14:paraId="0894C2B7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favourite</w:t>
            </w:r>
          </w:p>
          <w:p w14:paraId="4DFEA5B8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February</w:t>
            </w:r>
          </w:p>
          <w:p w14:paraId="3D28695F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forwards</w:t>
            </w:r>
          </w:p>
          <w:p w14:paraId="3824B4EF" w14:textId="525F4012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fruit</w:t>
            </w:r>
          </w:p>
        </w:tc>
        <w:tc>
          <w:tcPr>
            <w:tcW w:w="5130" w:type="dxa"/>
          </w:tcPr>
          <w:p w14:paraId="7EE5A7A5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catalogue</w:t>
            </w:r>
          </w:p>
          <w:p w14:paraId="4B5D7122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fatigue</w:t>
            </w:r>
          </w:p>
          <w:p w14:paraId="5AC9F97F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dialogue</w:t>
            </w:r>
          </w:p>
          <w:p w14:paraId="1175564E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tongue</w:t>
            </w:r>
          </w:p>
          <w:p w14:paraId="5D7CA7A8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antique</w:t>
            </w:r>
          </w:p>
          <w:p w14:paraId="1238B026" w14:textId="77777777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unique</w:t>
            </w:r>
          </w:p>
          <w:p w14:paraId="733E08AB" w14:textId="23CA6CA9" w:rsidR="00157706" w:rsidRPr="009577C6" w:rsidRDefault="00157706" w:rsidP="00157706">
            <w:pPr>
              <w:rPr>
                <w:rFonts w:ascii="XCCW Joined 5a" w:hAnsi="XCCW Joined 5a"/>
                <w:sz w:val="19"/>
                <w:szCs w:val="19"/>
              </w:rPr>
            </w:pPr>
            <w:r w:rsidRPr="009577C6">
              <w:rPr>
                <w:rFonts w:ascii="XCCW Joined 5a" w:hAnsi="XCCW Joined 5a"/>
                <w:sz w:val="19"/>
                <w:szCs w:val="19"/>
              </w:rPr>
              <w:t>cheque</w:t>
            </w:r>
          </w:p>
        </w:tc>
      </w:tr>
    </w:tbl>
    <w:p w14:paraId="3F207F92" w14:textId="77777777" w:rsidR="00ED471F" w:rsidRDefault="00F4772A"/>
    <w:sectPr w:rsidR="00ED471F" w:rsidSect="00C4721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F9F6" w14:textId="77777777" w:rsidR="00F4772A" w:rsidRDefault="00F4772A" w:rsidP="00C4721E">
      <w:pPr>
        <w:spacing w:after="0" w:line="240" w:lineRule="auto"/>
      </w:pPr>
      <w:r>
        <w:separator/>
      </w:r>
    </w:p>
  </w:endnote>
  <w:endnote w:type="continuationSeparator" w:id="0">
    <w:p w14:paraId="5D189676" w14:textId="77777777" w:rsidR="00F4772A" w:rsidRDefault="00F4772A" w:rsidP="00C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DD42" w14:textId="77777777" w:rsidR="00F4772A" w:rsidRDefault="00F4772A" w:rsidP="00C4721E">
      <w:pPr>
        <w:spacing w:after="0" w:line="240" w:lineRule="auto"/>
      </w:pPr>
      <w:r>
        <w:separator/>
      </w:r>
    </w:p>
  </w:footnote>
  <w:footnote w:type="continuationSeparator" w:id="0">
    <w:p w14:paraId="7E6B6D87" w14:textId="77777777" w:rsidR="00F4772A" w:rsidRDefault="00F4772A" w:rsidP="00C4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8D75" w14:textId="1D9D0C62" w:rsidR="00C4721E" w:rsidRPr="00C4721E" w:rsidRDefault="00C4721E" w:rsidP="00C4721E">
    <w:pPr>
      <w:pStyle w:val="Title"/>
      <w:rPr>
        <w:rFonts w:ascii="XCCW Joined 5a" w:hAnsi="XCCW Joined 5a"/>
        <w:sz w:val="32"/>
        <w:szCs w:val="32"/>
        <w:lang w:val="en-US"/>
      </w:rPr>
    </w:pPr>
    <w:r w:rsidRPr="00C4721E">
      <w:rPr>
        <w:rFonts w:ascii="XCCW Joined 5a" w:hAnsi="XCCW Joined 5a"/>
        <w:sz w:val="32"/>
        <w:szCs w:val="32"/>
        <w:lang w:val="en-US"/>
      </w:rPr>
      <w:t xml:space="preserve">Year </w:t>
    </w:r>
    <w:r w:rsidR="001F6C71">
      <w:rPr>
        <w:rFonts w:ascii="XCCW Joined 5a" w:hAnsi="XCCW Joined 5a"/>
        <w:sz w:val="32"/>
        <w:szCs w:val="32"/>
        <w:lang w:val="en-US"/>
      </w:rPr>
      <w:t>3</w:t>
    </w:r>
    <w:r w:rsidRPr="00C4721E">
      <w:rPr>
        <w:rFonts w:ascii="XCCW Joined 5a" w:hAnsi="XCCW Joined 5a"/>
        <w:sz w:val="32"/>
        <w:szCs w:val="32"/>
        <w:lang w:val="en-US"/>
      </w:rPr>
      <w:t xml:space="preserve"> Autumn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E"/>
    <w:rsid w:val="00007995"/>
    <w:rsid w:val="00143B90"/>
    <w:rsid w:val="00157706"/>
    <w:rsid w:val="001C6374"/>
    <w:rsid w:val="001F6C71"/>
    <w:rsid w:val="00204EC0"/>
    <w:rsid w:val="00214F10"/>
    <w:rsid w:val="00245922"/>
    <w:rsid w:val="00283B7C"/>
    <w:rsid w:val="00380931"/>
    <w:rsid w:val="004F1C67"/>
    <w:rsid w:val="005418D8"/>
    <w:rsid w:val="005C0371"/>
    <w:rsid w:val="00672301"/>
    <w:rsid w:val="00682673"/>
    <w:rsid w:val="00780AA6"/>
    <w:rsid w:val="007E6262"/>
    <w:rsid w:val="009577C6"/>
    <w:rsid w:val="00AD2CB4"/>
    <w:rsid w:val="00C4721E"/>
    <w:rsid w:val="00DB4914"/>
    <w:rsid w:val="00DC601A"/>
    <w:rsid w:val="00DF5F20"/>
    <w:rsid w:val="00F1507B"/>
    <w:rsid w:val="00F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7B55"/>
  <w15:chartTrackingRefBased/>
  <w15:docId w15:val="{C43F0F36-4AA1-4E09-9E3F-DAC8BCE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1E"/>
  </w:style>
  <w:style w:type="paragraph" w:styleId="Footer">
    <w:name w:val="footer"/>
    <w:basedOn w:val="Normal"/>
    <w:link w:val="FooterChar"/>
    <w:uiPriority w:val="99"/>
    <w:unhideWhenUsed/>
    <w:rsid w:val="00C4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1E"/>
  </w:style>
  <w:style w:type="paragraph" w:styleId="Title">
    <w:name w:val="Title"/>
    <w:basedOn w:val="Normal"/>
    <w:next w:val="Normal"/>
    <w:link w:val="TitleChar"/>
    <w:uiPriority w:val="10"/>
    <w:qFormat/>
    <w:rsid w:val="00C47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522ECCC56D4589323AD0C5EDB46F" ma:contentTypeVersion="10" ma:contentTypeDescription="Create a new document." ma:contentTypeScope="" ma:versionID="a7782f5e5f6b680903918c32202291f3">
  <xsd:schema xmlns:xsd="http://www.w3.org/2001/XMLSchema" xmlns:xs="http://www.w3.org/2001/XMLSchema" xmlns:p="http://schemas.microsoft.com/office/2006/metadata/properties" xmlns:ns3="d353a31b-9567-4c70-a65b-976b1bcdc2e1" targetNamespace="http://schemas.microsoft.com/office/2006/metadata/properties" ma:root="true" ma:fieldsID="76c1f7e4e427e53b85b9323c0433ecd3" ns3:_="">
    <xsd:import namespace="d353a31b-9567-4c70-a65b-976b1bcdc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31b-9567-4c70-a65b-976b1bcd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2AB07-B0E1-4601-8EE7-F9073EFD3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52E30-9636-402B-B7AA-76F283207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E82D0-3D9F-43D4-A6C4-5302ED892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a31b-9567-4c70-a65b-976b1bcd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Thunming</dc:creator>
  <cp:keywords/>
  <dc:description/>
  <cp:lastModifiedBy>Isla Thunming</cp:lastModifiedBy>
  <cp:revision>10</cp:revision>
  <cp:lastPrinted>2020-09-08T17:27:00Z</cp:lastPrinted>
  <dcterms:created xsi:type="dcterms:W3CDTF">2020-09-08T17:18:00Z</dcterms:created>
  <dcterms:modified xsi:type="dcterms:W3CDTF">2020-09-08T17:47:00Z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0x01010033F2522ECCC56D4589323AD0C5EDB46F</vt:lpwstr>
  </property>
</Properties>
</file>